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5DE" w:rsidRDefault="00D10E9F" w:rsidP="00EB2CE2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F64F02">
        <w:rPr>
          <w:rFonts w:ascii="Times New Roman" w:hAnsi="Times New Roman" w:cs="Times New Roman"/>
        </w:rPr>
        <w:t>Сведения о  педагогических  кадрах</w:t>
      </w:r>
    </w:p>
    <w:p w:rsidR="00D10E9F" w:rsidRPr="00F64F02" w:rsidRDefault="00D10E9F" w:rsidP="00F64F02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F64F02">
        <w:rPr>
          <w:rFonts w:ascii="Times New Roman" w:hAnsi="Times New Roman" w:cs="Times New Roman"/>
        </w:rPr>
        <w:t xml:space="preserve">МБОУ </w:t>
      </w:r>
      <w:r w:rsidR="003515DE">
        <w:rPr>
          <w:rFonts w:ascii="Times New Roman" w:hAnsi="Times New Roman" w:cs="Times New Roman"/>
        </w:rPr>
        <w:t xml:space="preserve">«Чубуклинская </w:t>
      </w:r>
      <w:r w:rsidR="00FB5AD2">
        <w:rPr>
          <w:rFonts w:ascii="Times New Roman" w:hAnsi="Times New Roman" w:cs="Times New Roman"/>
        </w:rPr>
        <w:t>основная</w:t>
      </w:r>
      <w:r w:rsidR="003515DE">
        <w:rPr>
          <w:rFonts w:ascii="Times New Roman" w:hAnsi="Times New Roman" w:cs="Times New Roman"/>
        </w:rPr>
        <w:t xml:space="preserve"> общеобразовательная школа»</w:t>
      </w:r>
      <w:r w:rsidRPr="00F64F02">
        <w:rPr>
          <w:rFonts w:ascii="Times New Roman" w:hAnsi="Times New Roman" w:cs="Times New Roman"/>
        </w:rPr>
        <w:t xml:space="preserve"> </w:t>
      </w:r>
    </w:p>
    <w:p w:rsidR="00D10E9F" w:rsidRPr="00F64F02" w:rsidRDefault="00D10E9F" w:rsidP="00F64F02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F64F02">
        <w:rPr>
          <w:rFonts w:ascii="Times New Roman" w:hAnsi="Times New Roman" w:cs="Times New Roman"/>
        </w:rPr>
        <w:t>Заинского муниципального района Республики Татарстан</w:t>
      </w:r>
    </w:p>
    <w:p w:rsidR="00C343F0" w:rsidRDefault="00D10E9F" w:rsidP="006E1A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64F02">
        <w:rPr>
          <w:rFonts w:ascii="Times New Roman" w:hAnsi="Times New Roman" w:cs="Times New Roman"/>
          <w:b/>
        </w:rPr>
        <w:t>на 01.</w:t>
      </w:r>
      <w:r w:rsidR="00D21AE3">
        <w:rPr>
          <w:rFonts w:ascii="Times New Roman" w:hAnsi="Times New Roman" w:cs="Times New Roman"/>
          <w:b/>
        </w:rPr>
        <w:t>0</w:t>
      </w:r>
      <w:r w:rsidR="0009761E">
        <w:rPr>
          <w:rFonts w:ascii="Times New Roman" w:hAnsi="Times New Roman" w:cs="Times New Roman"/>
          <w:b/>
        </w:rPr>
        <w:t>9</w:t>
      </w:r>
      <w:r w:rsidRPr="00F64F02">
        <w:rPr>
          <w:rFonts w:ascii="Times New Roman" w:hAnsi="Times New Roman" w:cs="Times New Roman"/>
          <w:b/>
        </w:rPr>
        <w:t>.20</w:t>
      </w:r>
      <w:r w:rsidR="00DE5CDD">
        <w:rPr>
          <w:rFonts w:ascii="Times New Roman" w:hAnsi="Times New Roman" w:cs="Times New Roman"/>
          <w:b/>
        </w:rPr>
        <w:t>2</w:t>
      </w:r>
      <w:r w:rsidR="00A35400">
        <w:rPr>
          <w:rFonts w:ascii="Times New Roman" w:hAnsi="Times New Roman" w:cs="Times New Roman"/>
          <w:b/>
        </w:rPr>
        <w:t>1</w:t>
      </w:r>
      <w:r w:rsidR="00B113F7">
        <w:rPr>
          <w:rFonts w:ascii="Times New Roman" w:hAnsi="Times New Roman" w:cs="Times New Roman"/>
          <w:b/>
        </w:rPr>
        <w:t xml:space="preserve"> </w:t>
      </w:r>
      <w:r w:rsidRPr="00F64F02">
        <w:rPr>
          <w:rFonts w:ascii="Times New Roman" w:hAnsi="Times New Roman" w:cs="Times New Roman"/>
          <w:b/>
        </w:rPr>
        <w:t>года</w:t>
      </w:r>
    </w:p>
    <w:p w:rsidR="00C82170" w:rsidRPr="006E1A88" w:rsidRDefault="00C82170" w:rsidP="006E1A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1588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561"/>
        <w:gridCol w:w="850"/>
        <w:gridCol w:w="142"/>
        <w:gridCol w:w="1559"/>
        <w:gridCol w:w="567"/>
        <w:gridCol w:w="709"/>
        <w:gridCol w:w="709"/>
        <w:gridCol w:w="992"/>
        <w:gridCol w:w="2693"/>
        <w:gridCol w:w="709"/>
        <w:gridCol w:w="851"/>
        <w:gridCol w:w="3965"/>
        <w:gridCol w:w="15"/>
      </w:tblGrid>
      <w:tr w:rsidR="00015F9A" w:rsidRPr="002E3129" w:rsidTr="00467659">
        <w:trPr>
          <w:cantSplit/>
          <w:trHeight w:val="20"/>
        </w:trPr>
        <w:tc>
          <w:tcPr>
            <w:tcW w:w="566" w:type="dxa"/>
            <w:vMerge w:val="restart"/>
            <w:noWrap/>
          </w:tcPr>
          <w:p w:rsidR="00015F9A" w:rsidRPr="002E3129" w:rsidRDefault="00015F9A" w:rsidP="006E1A88">
            <w:pPr>
              <w:pStyle w:val="HTML"/>
              <w:keepLines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61" w:type="dxa"/>
            <w:vMerge w:val="restart"/>
            <w:noWrap/>
          </w:tcPr>
          <w:p w:rsidR="00015F9A" w:rsidRPr="002E3129" w:rsidRDefault="00015F9A" w:rsidP="006E1A88">
            <w:pPr>
              <w:pStyle w:val="HTML"/>
              <w:keepLines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(полностью)</w:t>
            </w:r>
          </w:p>
        </w:tc>
        <w:tc>
          <w:tcPr>
            <w:tcW w:w="992" w:type="dxa"/>
            <w:gridSpan w:val="2"/>
            <w:vMerge w:val="restart"/>
            <w:noWrap/>
          </w:tcPr>
          <w:p w:rsidR="00015F9A" w:rsidRPr="002E3129" w:rsidRDefault="001C1D36" w:rsidP="006E1A88">
            <w:pPr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Образоваие</w:t>
            </w:r>
            <w:proofErr w:type="spellEnd"/>
          </w:p>
        </w:tc>
        <w:tc>
          <w:tcPr>
            <w:tcW w:w="1559" w:type="dxa"/>
            <w:vMerge w:val="restart"/>
          </w:tcPr>
          <w:p w:rsidR="00015F9A" w:rsidRPr="002E3129" w:rsidRDefault="00015F9A" w:rsidP="006E1A88">
            <w:pPr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Должность, предмет преподавани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1985" w:type="dxa"/>
            <w:gridSpan w:val="3"/>
            <w:noWrap/>
          </w:tcPr>
          <w:p w:rsidR="00015F9A" w:rsidRPr="002E3129" w:rsidRDefault="00015F9A" w:rsidP="006E1A88">
            <w:pPr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Стаж работы</w:t>
            </w:r>
          </w:p>
          <w:p w:rsidR="00015F9A" w:rsidRPr="002E3129" w:rsidRDefault="00015F9A" w:rsidP="006E1A88">
            <w:pPr>
              <w:keepLines/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noWrap/>
            <w:textDirection w:val="btLr"/>
            <w:vAlign w:val="center"/>
          </w:tcPr>
          <w:p w:rsidR="00015F9A" w:rsidRPr="002E3129" w:rsidRDefault="00015F9A" w:rsidP="006E1A88">
            <w:pPr>
              <w:keepLines/>
              <w:spacing w:line="240" w:lineRule="auto"/>
              <w:ind w:left="113" w:right="113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Год и месяц  прохождение курсов повышения квалификации</w:t>
            </w:r>
          </w:p>
        </w:tc>
        <w:tc>
          <w:tcPr>
            <w:tcW w:w="2693" w:type="dxa"/>
            <w:vMerge w:val="restart"/>
            <w:noWrap/>
          </w:tcPr>
          <w:p w:rsidR="00015F9A" w:rsidRPr="002E3129" w:rsidRDefault="00015F9A" w:rsidP="006E1A88">
            <w:pPr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Сведения о прохождении курсов (наименование учреждения, где проходили курсы, тема, кол-во часов)</w:t>
            </w:r>
          </w:p>
        </w:tc>
        <w:tc>
          <w:tcPr>
            <w:tcW w:w="709" w:type="dxa"/>
            <w:vMerge w:val="restart"/>
            <w:noWrap/>
            <w:textDirection w:val="btLr"/>
            <w:vAlign w:val="center"/>
          </w:tcPr>
          <w:p w:rsidR="00015F9A" w:rsidRPr="002E3129" w:rsidRDefault="00015F9A" w:rsidP="006E1A88">
            <w:pPr>
              <w:keepLines/>
              <w:spacing w:line="240" w:lineRule="auto"/>
              <w:ind w:left="113" w:right="113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Дата последней аттестации (по приказу МО и Н РТ)</w:t>
            </w:r>
          </w:p>
        </w:tc>
        <w:tc>
          <w:tcPr>
            <w:tcW w:w="851" w:type="dxa"/>
            <w:vMerge w:val="restart"/>
            <w:noWrap/>
            <w:textDirection w:val="btLr"/>
            <w:vAlign w:val="center"/>
          </w:tcPr>
          <w:p w:rsidR="00015F9A" w:rsidRPr="002E3129" w:rsidRDefault="00015F9A" w:rsidP="006E1A88">
            <w:pPr>
              <w:keepLines/>
              <w:spacing w:line="240" w:lineRule="auto"/>
              <w:ind w:left="113" w:right="113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3980" w:type="dxa"/>
            <w:gridSpan w:val="2"/>
            <w:vMerge w:val="restart"/>
            <w:noWrap/>
          </w:tcPr>
          <w:p w:rsidR="00015F9A" w:rsidRPr="002E3129" w:rsidRDefault="00015F9A" w:rsidP="006E1A88">
            <w:pPr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Награда </w:t>
            </w:r>
          </w:p>
          <w:p w:rsidR="00015F9A" w:rsidRPr="002E3129" w:rsidRDefault="00015F9A" w:rsidP="006E1A88">
            <w:pPr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наименование, год получения)</w:t>
            </w:r>
          </w:p>
        </w:tc>
      </w:tr>
      <w:tr w:rsidR="00015F9A" w:rsidRPr="002E3129" w:rsidTr="00467659">
        <w:trPr>
          <w:cantSplit/>
          <w:trHeight w:val="1804"/>
        </w:trPr>
        <w:tc>
          <w:tcPr>
            <w:tcW w:w="566" w:type="dxa"/>
            <w:vMerge/>
            <w:noWrap/>
          </w:tcPr>
          <w:p w:rsidR="00015F9A" w:rsidRPr="002E3129" w:rsidRDefault="00015F9A" w:rsidP="006E1A88">
            <w:pPr>
              <w:pStyle w:val="HTML"/>
              <w:keepLines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noWrap/>
          </w:tcPr>
          <w:p w:rsidR="00015F9A" w:rsidRPr="002E3129" w:rsidRDefault="00015F9A" w:rsidP="006E1A88">
            <w:pPr>
              <w:pStyle w:val="HTML"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noWrap/>
          </w:tcPr>
          <w:p w:rsidR="00015F9A" w:rsidRPr="002E3129" w:rsidRDefault="00015F9A" w:rsidP="006E1A88">
            <w:pPr>
              <w:keepLines/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15F9A" w:rsidRPr="002E3129" w:rsidRDefault="00015F9A" w:rsidP="006E1A88">
            <w:pPr>
              <w:keepLines/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textDirection w:val="btLr"/>
            <w:vAlign w:val="center"/>
          </w:tcPr>
          <w:p w:rsidR="00015F9A" w:rsidRPr="002E3129" w:rsidRDefault="00015F9A" w:rsidP="006E1A88">
            <w:pPr>
              <w:keepLines/>
              <w:spacing w:line="240" w:lineRule="auto"/>
              <w:ind w:left="113" w:right="113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Общий (педагогический)</w:t>
            </w:r>
          </w:p>
        </w:tc>
        <w:tc>
          <w:tcPr>
            <w:tcW w:w="709" w:type="dxa"/>
            <w:noWrap/>
            <w:textDirection w:val="btLr"/>
            <w:vAlign w:val="center"/>
          </w:tcPr>
          <w:p w:rsidR="00015F9A" w:rsidRPr="002E3129" w:rsidRDefault="00015F9A" w:rsidP="006E1A88">
            <w:pPr>
              <w:keepLines/>
              <w:spacing w:line="240" w:lineRule="auto"/>
              <w:ind w:left="113" w:right="113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В данной должности</w:t>
            </w:r>
          </w:p>
        </w:tc>
        <w:tc>
          <w:tcPr>
            <w:tcW w:w="709" w:type="dxa"/>
            <w:noWrap/>
            <w:textDirection w:val="btLr"/>
            <w:vAlign w:val="center"/>
          </w:tcPr>
          <w:p w:rsidR="00015F9A" w:rsidRPr="002E3129" w:rsidRDefault="00015F9A" w:rsidP="006E1A88">
            <w:pPr>
              <w:keepLines/>
              <w:spacing w:line="240" w:lineRule="auto"/>
              <w:ind w:left="113" w:right="113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В данном  учреждении</w:t>
            </w:r>
          </w:p>
        </w:tc>
        <w:tc>
          <w:tcPr>
            <w:tcW w:w="992" w:type="dxa"/>
            <w:vMerge/>
            <w:noWrap/>
          </w:tcPr>
          <w:p w:rsidR="00015F9A" w:rsidRPr="002E3129" w:rsidRDefault="00015F9A" w:rsidP="006E1A88">
            <w:pPr>
              <w:keepLines/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noWrap/>
          </w:tcPr>
          <w:p w:rsidR="00015F9A" w:rsidRPr="002E3129" w:rsidRDefault="00015F9A" w:rsidP="006E1A88">
            <w:pPr>
              <w:keepLines/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noWrap/>
          </w:tcPr>
          <w:p w:rsidR="00015F9A" w:rsidRPr="002E3129" w:rsidRDefault="00015F9A" w:rsidP="006E1A88">
            <w:pPr>
              <w:keepLines/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noWrap/>
          </w:tcPr>
          <w:p w:rsidR="00015F9A" w:rsidRPr="002E3129" w:rsidRDefault="00015F9A" w:rsidP="006E1A88">
            <w:pPr>
              <w:keepLines/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0" w:type="dxa"/>
            <w:gridSpan w:val="2"/>
            <w:vMerge/>
            <w:noWrap/>
          </w:tcPr>
          <w:p w:rsidR="00015F9A" w:rsidRPr="002E3129" w:rsidRDefault="00015F9A" w:rsidP="006E1A88">
            <w:pPr>
              <w:keepLines/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5F9A" w:rsidRPr="002E3129" w:rsidTr="00467659">
        <w:trPr>
          <w:gridAfter w:val="1"/>
          <w:wAfter w:w="15" w:type="dxa"/>
          <w:cantSplit/>
          <w:trHeight w:val="1588"/>
        </w:trPr>
        <w:tc>
          <w:tcPr>
            <w:tcW w:w="566" w:type="dxa"/>
            <w:noWrap/>
          </w:tcPr>
          <w:p w:rsidR="00015F9A" w:rsidRPr="002E3129" w:rsidRDefault="00015F9A" w:rsidP="006E1A88">
            <w:pPr>
              <w:pStyle w:val="HTML"/>
              <w:keepLines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1" w:type="dxa"/>
            <w:noWrap/>
          </w:tcPr>
          <w:p w:rsidR="00015F9A" w:rsidRPr="002E3129" w:rsidRDefault="00015F9A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Мухаметзянова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Джамиля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Фатиховна</w:t>
            </w:r>
            <w:proofErr w:type="spellEnd"/>
          </w:p>
        </w:tc>
        <w:tc>
          <w:tcPr>
            <w:tcW w:w="992" w:type="dxa"/>
            <w:gridSpan w:val="2"/>
            <w:noWrap/>
          </w:tcPr>
          <w:p w:rsidR="00015F9A" w:rsidRPr="002E3129" w:rsidRDefault="001C1D36" w:rsidP="00DE5CDD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9" w:type="dxa"/>
          </w:tcPr>
          <w:p w:rsidR="00015F9A" w:rsidRDefault="00015F9A" w:rsidP="00015F9A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  <w:p w:rsidR="00015F9A" w:rsidRPr="002E3129" w:rsidRDefault="00015F9A" w:rsidP="00015F9A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математики</w:t>
            </w:r>
          </w:p>
        </w:tc>
        <w:tc>
          <w:tcPr>
            <w:tcW w:w="567" w:type="dxa"/>
            <w:noWrap/>
          </w:tcPr>
          <w:p w:rsidR="00015F9A" w:rsidRPr="002E3129" w:rsidRDefault="00A35400" w:rsidP="00B113F7">
            <w:pPr>
              <w:pStyle w:val="HTML"/>
              <w:keepLines/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30</w:t>
            </w:r>
          </w:p>
        </w:tc>
        <w:tc>
          <w:tcPr>
            <w:tcW w:w="709" w:type="dxa"/>
            <w:noWrap/>
          </w:tcPr>
          <w:p w:rsidR="00015F9A" w:rsidRPr="002E3129" w:rsidRDefault="00A35400" w:rsidP="00B113F7">
            <w:pPr>
              <w:pStyle w:val="HTML"/>
              <w:keepLines/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30</w:t>
            </w:r>
          </w:p>
        </w:tc>
        <w:tc>
          <w:tcPr>
            <w:tcW w:w="709" w:type="dxa"/>
            <w:noWrap/>
          </w:tcPr>
          <w:p w:rsidR="00015F9A" w:rsidRPr="002E3129" w:rsidRDefault="00A35400" w:rsidP="00B113F7">
            <w:pPr>
              <w:keepLines/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30</w:t>
            </w:r>
          </w:p>
        </w:tc>
        <w:tc>
          <w:tcPr>
            <w:tcW w:w="992" w:type="dxa"/>
            <w:noWrap/>
          </w:tcPr>
          <w:p w:rsidR="00467659" w:rsidRDefault="00467659" w:rsidP="00372A57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015F9A">
              <w:rPr>
                <w:rFonts w:ascii="Times New Roman" w:hAnsi="Times New Roman" w:cs="Times New Roman"/>
                <w:sz w:val="18"/>
                <w:szCs w:val="18"/>
              </w:rPr>
              <w:t>ктябрь</w:t>
            </w:r>
          </w:p>
          <w:p w:rsidR="00015F9A" w:rsidRPr="002E3129" w:rsidRDefault="00015F9A" w:rsidP="00A35400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3540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693" w:type="dxa"/>
            <w:noWrap/>
          </w:tcPr>
          <w:p w:rsidR="00015F9A" w:rsidRPr="002E3129" w:rsidRDefault="00015F9A" w:rsidP="00A35400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ФГБОУ ВО «НГПУ», </w:t>
            </w:r>
            <w:r w:rsidR="00A3540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Современные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педагогические технологии</w:t>
            </w:r>
            <w:r w:rsidR="00A3540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 специфические особенности проектирования уроков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A3540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по предмету “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</w:t>
            </w:r>
            <w:r w:rsidR="00A3540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а”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в условиях </w:t>
            </w:r>
            <w:r w:rsidR="00A3540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цифровизации (в том числе 16 часов по особенностям организации работы с детьми с ОВЗ)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” </w:t>
            </w:r>
            <w:r w:rsidR="00A3540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72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часов</w:t>
            </w:r>
          </w:p>
        </w:tc>
        <w:tc>
          <w:tcPr>
            <w:tcW w:w="709" w:type="dxa"/>
            <w:noWrap/>
          </w:tcPr>
          <w:p w:rsidR="00015F9A" w:rsidRPr="002E3129" w:rsidRDefault="00015F9A" w:rsidP="00372A57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2017</w:t>
            </w:r>
          </w:p>
        </w:tc>
        <w:tc>
          <w:tcPr>
            <w:tcW w:w="851" w:type="dxa"/>
            <w:noWrap/>
          </w:tcPr>
          <w:p w:rsidR="00015F9A" w:rsidRPr="002E3129" w:rsidRDefault="00015F9A" w:rsidP="00372A57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Первая</w:t>
            </w:r>
          </w:p>
        </w:tc>
        <w:tc>
          <w:tcPr>
            <w:tcW w:w="3965" w:type="dxa"/>
            <w:noWrap/>
          </w:tcPr>
          <w:p w:rsidR="00015F9A" w:rsidRPr="002E3129" w:rsidRDefault="00015F9A" w:rsidP="00372A57">
            <w:pPr>
              <w:keepLines/>
              <w:tabs>
                <w:tab w:val="left" w:leader="dot" w:pos="4536"/>
              </w:tabs>
              <w:spacing w:after="100" w:afterAutospacing="1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Грамота Отдела образования, 2004 год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tt-RU"/>
              </w:rPr>
              <w:t>;</w:t>
            </w:r>
          </w:p>
          <w:p w:rsidR="00015F9A" w:rsidRPr="002E3129" w:rsidRDefault="00015F9A" w:rsidP="00372A57">
            <w:pPr>
              <w:keepLines/>
              <w:tabs>
                <w:tab w:val="left" w:leader="dot" w:pos="4536"/>
              </w:tabs>
              <w:spacing w:after="100" w:afterAutospacing="1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Диплом победителя районного этапа всероссийского конкурса "Учитель года-2009" в номинации "Воспитатель и друг"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15F9A" w:rsidRPr="002E3129" w:rsidRDefault="00015F9A" w:rsidP="00372A57">
            <w:pPr>
              <w:keepLines/>
              <w:tabs>
                <w:tab w:val="left" w:leader="dot" w:pos="4536"/>
              </w:tabs>
              <w:spacing w:after="100" w:afterAutospacing="1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5F9A" w:rsidRPr="002E3129" w:rsidTr="00467659">
        <w:trPr>
          <w:gridAfter w:val="1"/>
          <w:wAfter w:w="15" w:type="dxa"/>
          <w:cantSplit/>
          <w:trHeight w:val="1473"/>
        </w:trPr>
        <w:tc>
          <w:tcPr>
            <w:tcW w:w="566" w:type="dxa"/>
            <w:noWrap/>
          </w:tcPr>
          <w:p w:rsidR="00015F9A" w:rsidRPr="002E3129" w:rsidRDefault="00015F9A" w:rsidP="006E1A88">
            <w:pPr>
              <w:pStyle w:val="HTML"/>
              <w:keepLines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1" w:type="dxa"/>
            <w:noWrap/>
          </w:tcPr>
          <w:p w:rsidR="00015F9A" w:rsidRPr="002E3129" w:rsidRDefault="00015F9A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Ахметзянова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Лилия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Фаниловна</w:t>
            </w:r>
            <w:proofErr w:type="spellEnd"/>
          </w:p>
        </w:tc>
        <w:tc>
          <w:tcPr>
            <w:tcW w:w="992" w:type="dxa"/>
            <w:gridSpan w:val="2"/>
            <w:noWrap/>
          </w:tcPr>
          <w:p w:rsidR="00015F9A" w:rsidRPr="002E3129" w:rsidRDefault="001C1D36" w:rsidP="00DE5CDD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9" w:type="dxa"/>
          </w:tcPr>
          <w:p w:rsidR="00015F9A" w:rsidRDefault="00015F9A" w:rsidP="00DE5CDD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аместитель директора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УР,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15F9A" w:rsidRPr="002E3129" w:rsidRDefault="00015F9A" w:rsidP="00DE5CDD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татарского языка и литературы</w:t>
            </w:r>
          </w:p>
        </w:tc>
        <w:tc>
          <w:tcPr>
            <w:tcW w:w="567" w:type="dxa"/>
            <w:noWrap/>
          </w:tcPr>
          <w:p w:rsidR="00015F9A" w:rsidRPr="002E3129" w:rsidRDefault="00015F9A" w:rsidP="00A35400">
            <w:pPr>
              <w:pStyle w:val="HTML"/>
              <w:keepLines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3540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noWrap/>
          </w:tcPr>
          <w:p w:rsidR="00015F9A" w:rsidRPr="002E3129" w:rsidRDefault="00015F9A" w:rsidP="00A35400">
            <w:pPr>
              <w:pStyle w:val="HTML"/>
              <w:keepLines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3540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noWrap/>
          </w:tcPr>
          <w:p w:rsidR="00015F9A" w:rsidRPr="002E3129" w:rsidRDefault="00015F9A" w:rsidP="00A35400">
            <w:pPr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3540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noWrap/>
          </w:tcPr>
          <w:p w:rsidR="00015F9A" w:rsidRPr="002E3129" w:rsidRDefault="005D30FE" w:rsidP="005D30FE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  <w:r w:rsidR="00015F9A" w:rsidRPr="002E3129">
              <w:rPr>
                <w:rFonts w:ascii="Times New Roman" w:hAnsi="Times New Roman" w:cs="Times New Roman"/>
                <w:sz w:val="18"/>
                <w:szCs w:val="18"/>
              </w:rPr>
              <w:t>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015F9A"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noWrap/>
          </w:tcPr>
          <w:p w:rsidR="00015F9A" w:rsidRPr="002E3129" w:rsidRDefault="00015F9A" w:rsidP="00A35400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A35400"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ФГБОУ ВО «НГПУ», 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A3540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Достижене личностных, метапредметных и предметных резульатов образования на уроках родног</w:t>
            </w:r>
            <w:proofErr w:type="gramStart"/>
            <w:r w:rsidR="00A3540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о(</w:t>
            </w:r>
            <w:proofErr w:type="gramEnd"/>
            <w:r w:rsidR="00A3540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татарского) языка и литературы в условиях реализации ФГОС и прфессионального стандарта педагога (</w:t>
            </w:r>
            <w:r w:rsidR="00A3540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 том числе 16 часов по особенностям организации работы с детьми с ОВЗ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», 72 часов</w:t>
            </w:r>
          </w:p>
        </w:tc>
        <w:tc>
          <w:tcPr>
            <w:tcW w:w="709" w:type="dxa"/>
            <w:noWrap/>
          </w:tcPr>
          <w:p w:rsidR="00015F9A" w:rsidRPr="002E3129" w:rsidRDefault="00015F9A" w:rsidP="00372A57">
            <w:pPr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1C1D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15F9A" w:rsidRPr="002E3129" w:rsidRDefault="00015F9A" w:rsidP="00372A57">
            <w:pPr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  <w:noWrap/>
          </w:tcPr>
          <w:p w:rsidR="00015F9A" w:rsidRPr="00467659" w:rsidRDefault="001C1D36" w:rsidP="00467659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Первая</w:t>
            </w:r>
          </w:p>
        </w:tc>
        <w:tc>
          <w:tcPr>
            <w:tcW w:w="3965" w:type="dxa"/>
            <w:noWrap/>
          </w:tcPr>
          <w:p w:rsidR="00015F9A" w:rsidRPr="002E3129" w:rsidRDefault="00015F9A" w:rsidP="00DE5CDD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Почетная грамота Отдела образования Исполнительного комитета Заинского муниципального района, 2010 год;</w:t>
            </w:r>
          </w:p>
          <w:p w:rsidR="00015F9A" w:rsidRPr="002E3129" w:rsidRDefault="00015F9A" w:rsidP="00467659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Исполнительного комитета Заинского муниципального района, 2015 год;</w:t>
            </w:r>
            <w:r w:rsidR="00467659" w:rsidRPr="0046765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Почетная грамота Главы </w:t>
            </w:r>
            <w:r w:rsidR="0046765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Заинского </w:t>
            </w:r>
            <w:r w:rsidR="00467659" w:rsidRPr="0046765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муниципального района 201</w:t>
            </w:r>
            <w:r w:rsidR="0046765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8</w:t>
            </w:r>
            <w:r w:rsidR="00467659" w:rsidRPr="0046765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г</w:t>
            </w:r>
          </w:p>
        </w:tc>
      </w:tr>
      <w:tr w:rsidR="00015F9A" w:rsidRPr="002E3129" w:rsidTr="001B512A">
        <w:trPr>
          <w:gridAfter w:val="1"/>
          <w:wAfter w:w="15" w:type="dxa"/>
          <w:trHeight w:val="132"/>
        </w:trPr>
        <w:tc>
          <w:tcPr>
            <w:tcW w:w="566" w:type="dxa"/>
            <w:shd w:val="clear" w:color="auto" w:fill="auto"/>
            <w:noWrap/>
          </w:tcPr>
          <w:p w:rsidR="00015F9A" w:rsidRPr="002E3129" w:rsidRDefault="00015F9A" w:rsidP="006E1A88">
            <w:pPr>
              <w:pStyle w:val="HTML"/>
              <w:keepLines/>
              <w:numPr>
                <w:ilvl w:val="0"/>
                <w:numId w:val="1"/>
              </w:numPr>
              <w:ind w:left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1" w:type="dxa"/>
            <w:shd w:val="clear" w:color="auto" w:fill="auto"/>
            <w:noWrap/>
          </w:tcPr>
          <w:p w:rsidR="00015F9A" w:rsidRPr="002E3129" w:rsidRDefault="00015F9A" w:rsidP="006E1A88">
            <w:pPr>
              <w:pStyle w:val="HTML"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Нафиков </w:t>
            </w:r>
          </w:p>
          <w:p w:rsidR="00015F9A" w:rsidRPr="002E3129" w:rsidRDefault="00015F9A" w:rsidP="006E1A88">
            <w:pPr>
              <w:pStyle w:val="HTML"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Роберт </w:t>
            </w:r>
          </w:p>
          <w:p w:rsidR="00015F9A" w:rsidRPr="002E3129" w:rsidRDefault="00015F9A" w:rsidP="006E1A88">
            <w:pPr>
              <w:pStyle w:val="HTML"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Миннераисович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15F9A" w:rsidRPr="002E3129" w:rsidRDefault="001C1D36" w:rsidP="005E7CD6">
            <w:pPr>
              <w:pStyle w:val="HTML"/>
              <w:keepLines/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9" w:type="dxa"/>
            <w:shd w:val="clear" w:color="auto" w:fill="auto"/>
          </w:tcPr>
          <w:p w:rsidR="00015F9A" w:rsidRDefault="00015F9A" w:rsidP="00015F9A">
            <w:pPr>
              <w:pStyle w:val="HTML"/>
              <w:keepLines/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Учитель информатики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15F9A" w:rsidRPr="002E3129" w:rsidRDefault="00015F9A" w:rsidP="00015F9A">
            <w:pPr>
              <w:pStyle w:val="HTML"/>
              <w:keepLines/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история и обществознания</w:t>
            </w:r>
          </w:p>
        </w:tc>
        <w:tc>
          <w:tcPr>
            <w:tcW w:w="567" w:type="dxa"/>
            <w:shd w:val="clear" w:color="auto" w:fill="auto"/>
            <w:noWrap/>
          </w:tcPr>
          <w:p w:rsidR="00015F9A" w:rsidRPr="002E3129" w:rsidRDefault="00015F9A" w:rsidP="001B512A">
            <w:pPr>
              <w:pStyle w:val="HTML"/>
              <w:keepLines/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B512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015F9A" w:rsidRPr="002E3129" w:rsidRDefault="001B512A" w:rsidP="00B113F7">
            <w:pPr>
              <w:pStyle w:val="HTML"/>
              <w:keepLines/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</w:tcPr>
          <w:p w:rsidR="00015F9A" w:rsidRPr="002E3129" w:rsidRDefault="00015F9A" w:rsidP="001B512A">
            <w:pPr>
              <w:keepLines/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B512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</w:tcPr>
          <w:p w:rsidR="00015F9A" w:rsidRPr="002E3129" w:rsidRDefault="00015F9A" w:rsidP="005E7CD6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Апрель, 2019</w:t>
            </w:r>
          </w:p>
        </w:tc>
        <w:tc>
          <w:tcPr>
            <w:tcW w:w="2693" w:type="dxa"/>
            <w:shd w:val="clear" w:color="auto" w:fill="auto"/>
            <w:noWrap/>
          </w:tcPr>
          <w:p w:rsidR="00015F9A" w:rsidRPr="00B51CA3" w:rsidRDefault="00015F9A" w:rsidP="00B51CA3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ФГБОУ ВО «НГПУ», «</w:t>
            </w:r>
            <w:r w:rsidRPr="00B51CA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Совершенствование профессиональных компетенций учителей истории и обществознания, необходимых для осуществления профессиональной деятельности в условиях введения ФГОС ООО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», 108 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часов</w:t>
            </w:r>
          </w:p>
        </w:tc>
        <w:tc>
          <w:tcPr>
            <w:tcW w:w="709" w:type="dxa"/>
            <w:shd w:val="clear" w:color="auto" w:fill="auto"/>
            <w:noWrap/>
          </w:tcPr>
          <w:p w:rsidR="00015F9A" w:rsidRPr="002E3129" w:rsidRDefault="001C1D36" w:rsidP="005E7CD6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015F9A" w:rsidRPr="002E3129" w:rsidRDefault="001C1D36" w:rsidP="005E7CD6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СЗД</w:t>
            </w:r>
          </w:p>
        </w:tc>
        <w:tc>
          <w:tcPr>
            <w:tcW w:w="3965" w:type="dxa"/>
            <w:shd w:val="clear" w:color="auto" w:fill="auto"/>
            <w:noWrap/>
          </w:tcPr>
          <w:p w:rsidR="001B512A" w:rsidRPr="002E3129" w:rsidRDefault="001B512A" w:rsidP="001B512A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Почетная грамота Управления образования Исполнительного комитета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Заинского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;</w:t>
            </w:r>
          </w:p>
          <w:p w:rsidR="00015F9A" w:rsidRPr="002E3129" w:rsidRDefault="00015F9A" w:rsidP="005E7CD6">
            <w:pPr>
              <w:keepLines/>
              <w:tabs>
                <w:tab w:val="left" w:leader="dot" w:pos="4536"/>
              </w:tabs>
              <w:spacing w:after="0" w:line="240" w:lineRule="auto"/>
              <w:ind w:firstLine="31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Почетная грамота МБОУ «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Чубуклинская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СОШ» «За добросовестную и плодотворную работу», 2014 год;</w:t>
            </w:r>
          </w:p>
          <w:p w:rsidR="001B512A" w:rsidRPr="002E3129" w:rsidRDefault="001B512A" w:rsidP="001B512A">
            <w:pPr>
              <w:keepLines/>
              <w:tabs>
                <w:tab w:val="left" w:leader="dot" w:pos="453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Благодарственное письмо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год;</w:t>
            </w:r>
          </w:p>
          <w:p w:rsidR="001B512A" w:rsidRDefault="001B512A" w:rsidP="005E7CD6">
            <w:pPr>
              <w:keepLines/>
              <w:tabs>
                <w:tab w:val="left" w:leader="dot" w:pos="4536"/>
              </w:tabs>
              <w:spacing w:after="100" w:afterAutospacing="1" w:line="240" w:lineRule="auto"/>
              <w:ind w:firstLine="318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Сертификат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Центра развития образования, 2020год;</w:t>
            </w:r>
          </w:p>
          <w:p w:rsidR="00015F9A" w:rsidRDefault="00015F9A" w:rsidP="005E7CD6">
            <w:pPr>
              <w:keepLines/>
              <w:tabs>
                <w:tab w:val="left" w:leader="dot" w:pos="4536"/>
              </w:tabs>
              <w:spacing w:after="100" w:afterAutospacing="1" w:line="240" w:lineRule="auto"/>
              <w:ind w:firstLine="31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Диплом «За организацию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сверхпрограммной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общероссийской предметной олимпиады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Олимпус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», 201</w:t>
            </w:r>
            <w:r w:rsidR="001B512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год;</w:t>
            </w:r>
          </w:p>
          <w:p w:rsidR="0009761E" w:rsidRPr="002E3129" w:rsidRDefault="0009761E" w:rsidP="005E7CD6">
            <w:pPr>
              <w:keepLines/>
              <w:tabs>
                <w:tab w:val="left" w:leader="dot" w:pos="4536"/>
              </w:tabs>
              <w:spacing w:after="100" w:afterAutospacing="1" w:line="240" w:lineRule="auto"/>
              <w:ind w:firstLine="31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5F9A" w:rsidRPr="00DE5CDD" w:rsidTr="00467659">
        <w:trPr>
          <w:gridAfter w:val="1"/>
          <w:wAfter w:w="15" w:type="dxa"/>
          <w:cantSplit/>
          <w:trHeight w:val="20"/>
        </w:trPr>
        <w:tc>
          <w:tcPr>
            <w:tcW w:w="566" w:type="dxa"/>
            <w:shd w:val="clear" w:color="auto" w:fill="auto"/>
            <w:noWrap/>
          </w:tcPr>
          <w:p w:rsidR="00015F9A" w:rsidRPr="002E3129" w:rsidRDefault="00015F9A" w:rsidP="006E1A88">
            <w:pPr>
              <w:pStyle w:val="HTML"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4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1" w:type="dxa"/>
            <w:shd w:val="clear" w:color="auto" w:fill="auto"/>
            <w:noWrap/>
          </w:tcPr>
          <w:p w:rsidR="00015F9A" w:rsidRPr="002E3129" w:rsidRDefault="00015F9A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Мурзина </w:t>
            </w:r>
          </w:p>
          <w:p w:rsidR="00015F9A" w:rsidRPr="002E3129" w:rsidRDefault="00015F9A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Гюзель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Миргалимовна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15F9A" w:rsidRPr="002E3129" w:rsidRDefault="00015F9A" w:rsidP="001C1D36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="001C1D3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9" w:type="dxa"/>
            <w:shd w:val="clear" w:color="auto" w:fill="auto"/>
          </w:tcPr>
          <w:p w:rsidR="00015F9A" w:rsidRPr="002E3129" w:rsidRDefault="001C1D36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Учитель татарского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языка и литературы</w:t>
            </w:r>
          </w:p>
        </w:tc>
        <w:tc>
          <w:tcPr>
            <w:tcW w:w="567" w:type="dxa"/>
            <w:shd w:val="clear" w:color="auto" w:fill="auto"/>
            <w:noWrap/>
          </w:tcPr>
          <w:p w:rsidR="00015F9A" w:rsidRPr="002E3129" w:rsidRDefault="00D975A0" w:rsidP="001B512A">
            <w:pPr>
              <w:pStyle w:val="HTML"/>
              <w:keepLines/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</w:t>
            </w:r>
            <w:r w:rsidR="001B512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15F9A" w:rsidRPr="002E3129" w:rsidRDefault="00D975A0" w:rsidP="001B512A">
            <w:pPr>
              <w:pStyle w:val="HTML"/>
              <w:keepLines/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</w:t>
            </w:r>
            <w:r w:rsidR="001B512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15F9A" w:rsidRPr="002E3129" w:rsidRDefault="00D975A0" w:rsidP="001B512A">
            <w:pPr>
              <w:keepLines/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</w:t>
            </w:r>
            <w:r w:rsidR="001B512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:rsidR="00015F9A" w:rsidRPr="002E3129" w:rsidRDefault="00015F9A" w:rsidP="005D30FE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Апрель, 201</w:t>
            </w:r>
            <w:r w:rsidR="005D30F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2693" w:type="dxa"/>
            <w:shd w:val="clear" w:color="auto" w:fill="auto"/>
            <w:noWrap/>
          </w:tcPr>
          <w:p w:rsidR="00015F9A" w:rsidRPr="002E3129" w:rsidRDefault="001C1D36" w:rsidP="005D30FE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ФГБОУ ВО «НГПУ», </w:t>
            </w:r>
            <w:r w:rsidR="00D975A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E7692D" w:rsidRPr="00830F1F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Современные образовательные технологии, направленные на достижение </w:t>
            </w:r>
            <w:proofErr w:type="gramStart"/>
            <w:r w:rsidR="00E7692D" w:rsidRPr="00830F1F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обучающимися</w:t>
            </w:r>
            <w:proofErr w:type="gramEnd"/>
            <w:r w:rsidR="00E7692D" w:rsidRPr="00830F1F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планируемых образовательных результатов в деятельности учителя татарского языка и литературы как родного</w:t>
            </w:r>
            <w:r w:rsidR="00D975A0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»</w:t>
            </w:r>
            <w:r w:rsidR="00015F9A" w:rsidRPr="002E312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, </w:t>
            </w:r>
            <w:r w:rsidR="005D30F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96</w:t>
            </w:r>
            <w:r w:rsidR="00015F9A" w:rsidRPr="002E312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часов</w:t>
            </w:r>
          </w:p>
        </w:tc>
        <w:tc>
          <w:tcPr>
            <w:tcW w:w="709" w:type="dxa"/>
            <w:shd w:val="clear" w:color="auto" w:fill="auto"/>
            <w:noWrap/>
          </w:tcPr>
          <w:p w:rsidR="00015F9A" w:rsidRPr="002E3129" w:rsidRDefault="00D975A0" w:rsidP="00372A57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51" w:type="dxa"/>
            <w:shd w:val="clear" w:color="auto" w:fill="auto"/>
            <w:noWrap/>
          </w:tcPr>
          <w:p w:rsidR="00D975A0" w:rsidRPr="002E3129" w:rsidRDefault="00D975A0" w:rsidP="00D975A0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Пер</w:t>
            </w:r>
          </w:p>
          <w:p w:rsidR="00015F9A" w:rsidRPr="002E3129" w:rsidRDefault="00D975A0" w:rsidP="00D975A0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вая</w:t>
            </w:r>
          </w:p>
        </w:tc>
        <w:tc>
          <w:tcPr>
            <w:tcW w:w="3965" w:type="dxa"/>
            <w:shd w:val="clear" w:color="auto" w:fill="auto"/>
            <w:noWrap/>
          </w:tcPr>
          <w:p w:rsidR="00015F9A" w:rsidRPr="002E3129" w:rsidRDefault="00015F9A" w:rsidP="00830F1F">
            <w:pPr>
              <w:keepLines/>
              <w:tabs>
                <w:tab w:val="left" w:leader="dot" w:pos="4536"/>
              </w:tabs>
              <w:spacing w:after="0" w:line="240" w:lineRule="auto"/>
              <w:ind w:firstLine="31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Почетная грамота Министерства образования  РТ, 2004 год;</w:t>
            </w:r>
            <w:r w:rsidR="00830F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Нагрудный знак «За заслуги в образовании» РТ, 2006   год;</w:t>
            </w:r>
          </w:p>
          <w:p w:rsidR="00015F9A" w:rsidRPr="002E3129" w:rsidRDefault="00015F9A" w:rsidP="00830F1F">
            <w:pPr>
              <w:keepLines/>
              <w:tabs>
                <w:tab w:val="left" w:leader="dot" w:pos="453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Отдела образования Заинского муниципального района,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2007 год;</w:t>
            </w:r>
          </w:p>
          <w:p w:rsidR="00015F9A" w:rsidRPr="002E3129" w:rsidRDefault="00015F9A" w:rsidP="00D975A0">
            <w:pPr>
              <w:keepLines/>
              <w:tabs>
                <w:tab w:val="left" w:leader="dot" w:pos="453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Почетная грамота Отдела образования Заинского муниципального района,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2008 год;</w:t>
            </w:r>
          </w:p>
          <w:p w:rsidR="00015F9A" w:rsidRPr="002E3129" w:rsidRDefault="00015F9A" w:rsidP="00D975A0">
            <w:pPr>
              <w:keepLines/>
              <w:tabs>
                <w:tab w:val="left" w:leader="dot" w:pos="453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МО и Н  РТ, 2012 год;</w:t>
            </w:r>
          </w:p>
          <w:p w:rsidR="00015F9A" w:rsidRPr="002E3129" w:rsidRDefault="00015F9A" w:rsidP="00D975A0">
            <w:pPr>
              <w:keepLines/>
              <w:tabs>
                <w:tab w:val="left" w:leader="dot" w:pos="453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Диплом Казанского (Приволжского) федерального университета, 2013 год;</w:t>
            </w:r>
          </w:p>
          <w:p w:rsidR="00015F9A" w:rsidRPr="002E3129" w:rsidRDefault="00015F9A" w:rsidP="00D975A0">
            <w:pPr>
              <w:keepLines/>
              <w:tabs>
                <w:tab w:val="left" w:leader="dot" w:pos="453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Сертификат </w:t>
            </w:r>
            <w:r w:rsidRPr="002E3129">
              <w:rPr>
                <w:rFonts w:ascii="Times New Roman" w:eastAsia="Calibri" w:hAnsi="Times New Roman" w:cs="Times New Roman"/>
                <w:sz w:val="18"/>
                <w:szCs w:val="18"/>
              </w:rPr>
              <w:t>Всероссийского конкурса «</w:t>
            </w:r>
            <w:proofErr w:type="spellStart"/>
            <w:r w:rsidRPr="002E3129">
              <w:rPr>
                <w:rFonts w:ascii="Times New Roman" w:eastAsia="Calibri" w:hAnsi="Times New Roman" w:cs="Times New Roman"/>
                <w:sz w:val="18"/>
                <w:szCs w:val="18"/>
              </w:rPr>
              <w:t>Авыл</w:t>
            </w:r>
            <w:proofErr w:type="spellEnd"/>
            <w:r w:rsidRPr="002E31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укытучысы-2015»</w:t>
            </w:r>
            <w:r w:rsidRPr="002E312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2E3129">
              <w:rPr>
                <w:rFonts w:ascii="Times New Roman" w:eastAsia="Calibri" w:hAnsi="Times New Roman" w:cs="Times New Roman"/>
                <w:sz w:val="18"/>
                <w:szCs w:val="18"/>
              </w:rPr>
              <w:t>«Сельский учитель-2015</w:t>
            </w:r>
            <w:r w:rsidRPr="002E312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”;</w:t>
            </w:r>
          </w:p>
          <w:p w:rsidR="00015F9A" w:rsidRPr="002E3129" w:rsidRDefault="00015F9A" w:rsidP="00D975A0">
            <w:pPr>
              <w:keepLines/>
              <w:tabs>
                <w:tab w:val="left" w:leader="dot" w:pos="453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Грамота “Татарстан Республикасы Милли китапханәсе нигезләнүгә 150 ел тулу уңае белән китапханә” интернет- сайтында оештырылган онлайн- викторина</w:t>
            </w:r>
            <w:r w:rsidRPr="00830F1F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”</w:t>
            </w:r>
            <w:r w:rsidR="00830F1F" w:rsidRPr="00830F1F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="00830F1F" w:rsidRPr="00D975A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Почетная грамота МКУ "Управление образования Исполнительного комитета Заинского муниципального района РТ" за подготовку призера муниципального этапа республиканской олимпиады школьников по татарскому языку, 2017 г.</w:t>
            </w:r>
            <w:r w:rsidR="00830F1F" w:rsidRPr="00D975A0">
              <w:rPr>
                <w:rFonts w:ascii="Helvetica" w:hAnsi="Helvetica" w:cs="Helvetica"/>
                <w:shd w:val="clear" w:color="auto" w:fill="FFFFFF"/>
              </w:rPr>
              <w:t xml:space="preserve"> </w:t>
            </w:r>
            <w:r w:rsidR="00830F1F" w:rsidRPr="00D975A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Грамота МКУ "Управление образования Исполнительного комитета Заинского муниципального района РТ" лауреат муниципального этапа Всероссийского конкурса мастер-класса учителей родного языка и литературы "</w:t>
            </w:r>
            <w:proofErr w:type="spellStart"/>
            <w:r w:rsidR="00830F1F" w:rsidRPr="00D975A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Туган</w:t>
            </w:r>
            <w:proofErr w:type="spellEnd"/>
            <w:r w:rsidR="00830F1F" w:rsidRPr="00D975A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тел", 2018 г.</w:t>
            </w:r>
            <w:r w:rsidR="00830F1F" w:rsidRPr="00D975A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830F1F" w:rsidRPr="00D975A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Сертификат за участие в III Международном научно-методическом семинаре "Профессионально-этическая подготовка учителей средствами театральной педагогики" 2018 г., г</w:t>
            </w:r>
            <w:proofErr w:type="gramStart"/>
            <w:r w:rsidR="00830F1F" w:rsidRPr="00D975A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.К</w:t>
            </w:r>
            <w:proofErr w:type="gramEnd"/>
            <w:r w:rsidR="00830F1F" w:rsidRPr="00D975A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азань.</w:t>
            </w:r>
            <w:r w:rsidR="00830F1F" w:rsidRPr="00D975A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830F1F" w:rsidRPr="00D975A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Сертификат участника III региональной научно-практической конференции исследовательских, проектных и творческих работ учащихся имени </w:t>
            </w:r>
            <w:proofErr w:type="spellStart"/>
            <w:r w:rsidR="00830F1F" w:rsidRPr="00D975A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Тажетдина</w:t>
            </w:r>
            <w:proofErr w:type="spellEnd"/>
            <w:r w:rsidR="00830F1F" w:rsidRPr="00D975A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830F1F" w:rsidRPr="00D975A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Ялчыгола</w:t>
            </w:r>
            <w:proofErr w:type="spellEnd"/>
            <w:r w:rsidR="00830F1F" w:rsidRPr="00D975A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2018 г.</w:t>
            </w:r>
          </w:p>
        </w:tc>
      </w:tr>
      <w:tr w:rsidR="00015F9A" w:rsidRPr="002E3129" w:rsidTr="00467659">
        <w:trPr>
          <w:gridAfter w:val="1"/>
          <w:wAfter w:w="15" w:type="dxa"/>
          <w:cantSplit/>
          <w:trHeight w:val="2829"/>
        </w:trPr>
        <w:tc>
          <w:tcPr>
            <w:tcW w:w="566" w:type="dxa"/>
            <w:shd w:val="clear" w:color="auto" w:fill="auto"/>
            <w:noWrap/>
          </w:tcPr>
          <w:p w:rsidR="00015F9A" w:rsidRPr="002E3129" w:rsidRDefault="00015F9A" w:rsidP="006E1A88">
            <w:pPr>
              <w:pStyle w:val="HTML"/>
              <w:keepLines/>
              <w:numPr>
                <w:ilvl w:val="0"/>
                <w:numId w:val="1"/>
              </w:numPr>
              <w:ind w:left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5</w:t>
            </w:r>
          </w:p>
        </w:tc>
        <w:tc>
          <w:tcPr>
            <w:tcW w:w="1561" w:type="dxa"/>
            <w:shd w:val="clear" w:color="auto" w:fill="auto"/>
            <w:noWrap/>
          </w:tcPr>
          <w:p w:rsidR="00015F9A" w:rsidRPr="002E3129" w:rsidRDefault="00015F9A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Мурзина </w:t>
            </w:r>
          </w:p>
          <w:p w:rsidR="00015F9A" w:rsidRPr="002E3129" w:rsidRDefault="00015F9A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Мунзиля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Мухарамовна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15F9A" w:rsidRPr="002E3129" w:rsidRDefault="001C1D36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9" w:type="dxa"/>
            <w:shd w:val="clear" w:color="auto" w:fill="auto"/>
          </w:tcPr>
          <w:p w:rsidR="00015F9A" w:rsidRPr="002E3129" w:rsidRDefault="001C1D36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Учитель физики и математики</w:t>
            </w:r>
          </w:p>
        </w:tc>
        <w:tc>
          <w:tcPr>
            <w:tcW w:w="567" w:type="dxa"/>
            <w:shd w:val="clear" w:color="auto" w:fill="auto"/>
            <w:noWrap/>
          </w:tcPr>
          <w:p w:rsidR="00015F9A" w:rsidRPr="002E3129" w:rsidRDefault="00015F9A" w:rsidP="0009761E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09761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15F9A" w:rsidRPr="002E3129" w:rsidRDefault="00015F9A" w:rsidP="0009761E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09761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015F9A" w:rsidRPr="002E3129" w:rsidRDefault="00015F9A" w:rsidP="0009761E">
            <w:pPr>
              <w:keepLines/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09761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:rsidR="00015F9A" w:rsidRPr="002E3129" w:rsidRDefault="00825108" w:rsidP="00825108">
            <w:pPr>
              <w:keepLines/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Октябрь  </w:t>
            </w:r>
            <w:r w:rsidR="00015F9A" w:rsidRPr="002E3129">
              <w:rPr>
                <w:rFonts w:ascii="Times New Roman" w:eastAsia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93" w:type="dxa"/>
            <w:shd w:val="clear" w:color="auto" w:fill="auto"/>
            <w:noWrap/>
          </w:tcPr>
          <w:p w:rsidR="00015F9A" w:rsidRPr="002E3129" w:rsidRDefault="001C1D36" w:rsidP="00825108">
            <w:pPr>
              <w:keepLines/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ФГБОУ ВО «НГПУ», </w:t>
            </w:r>
            <w:r w:rsidR="00015F9A"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по теме</w:t>
            </w:r>
            <w:proofErr w:type="gramStart"/>
            <w:r w:rsidR="00015F9A"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:”</w:t>
            </w:r>
            <w:proofErr w:type="gramEnd"/>
            <w:r w:rsidR="00825108"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  <w:r w:rsidR="00825108" w:rsidRPr="0082510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Использование современных образовательных технологий, направленных на достижение обучающимися планируемых образовательных результатов, учителем физики в условиях реализации ФГОС ООО</w:t>
            </w:r>
            <w:r w:rsidR="00015F9A"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” </w:t>
            </w:r>
            <w:r w:rsidR="0082510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96</w:t>
            </w:r>
            <w:r w:rsidR="00825108"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часов.</w:t>
            </w:r>
          </w:p>
        </w:tc>
        <w:tc>
          <w:tcPr>
            <w:tcW w:w="709" w:type="dxa"/>
            <w:shd w:val="clear" w:color="auto" w:fill="auto"/>
            <w:noWrap/>
          </w:tcPr>
          <w:p w:rsidR="00015F9A" w:rsidRPr="002E3129" w:rsidRDefault="00015F9A" w:rsidP="00372A57">
            <w:pPr>
              <w:keepLines/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eastAsia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51" w:type="dxa"/>
            <w:shd w:val="clear" w:color="auto" w:fill="auto"/>
            <w:noWrap/>
          </w:tcPr>
          <w:p w:rsidR="00825108" w:rsidRPr="002E3129" w:rsidRDefault="00825108" w:rsidP="00825108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Пер</w:t>
            </w:r>
          </w:p>
          <w:p w:rsidR="00015F9A" w:rsidRPr="002E3129" w:rsidRDefault="00825108" w:rsidP="00825108">
            <w:pPr>
              <w:keepLines/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вая</w:t>
            </w:r>
          </w:p>
        </w:tc>
        <w:tc>
          <w:tcPr>
            <w:tcW w:w="3965" w:type="dxa"/>
            <w:shd w:val="clear" w:color="auto" w:fill="auto"/>
            <w:noWrap/>
          </w:tcPr>
          <w:p w:rsidR="00015F9A" w:rsidRPr="002E3129" w:rsidRDefault="00015F9A" w:rsidP="00372A57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Почетная грамота администрации Заинского района и г. Заинска,  2000 год;</w:t>
            </w:r>
          </w:p>
          <w:p w:rsidR="00015F9A" w:rsidRPr="002E3129" w:rsidRDefault="00015F9A" w:rsidP="00372A57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Почетная грамота Отдела образования Заинского муниципального района, 2006 год;</w:t>
            </w:r>
          </w:p>
          <w:p w:rsidR="00825108" w:rsidRPr="00467659" w:rsidRDefault="00015F9A" w:rsidP="00467659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Отдела образования Заинского муниципального района, 2007 год;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Диплом победителю муниципального этапа Республиканского профессионального конкурса "Учитель года-2015" в номинации "Учитель физики-2015".</w:t>
            </w:r>
            <w:r w:rsidR="00825108" w:rsidRPr="0082510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Почетная грамота главы Заинского муниципального района за многолетний плодотворный труд и достигнутые успехи в деле образования и воспитания подрастающего поколения, 2017 г.</w:t>
            </w:r>
          </w:p>
        </w:tc>
      </w:tr>
      <w:tr w:rsidR="00015F9A" w:rsidRPr="00DE5CDD" w:rsidTr="00467659">
        <w:trPr>
          <w:gridAfter w:val="1"/>
          <w:wAfter w:w="15" w:type="dxa"/>
          <w:cantSplit/>
          <w:trHeight w:val="20"/>
        </w:trPr>
        <w:tc>
          <w:tcPr>
            <w:tcW w:w="566" w:type="dxa"/>
            <w:shd w:val="clear" w:color="auto" w:fill="auto"/>
            <w:noWrap/>
          </w:tcPr>
          <w:p w:rsidR="00015F9A" w:rsidRPr="002E3129" w:rsidRDefault="00015F9A" w:rsidP="006E1A88">
            <w:pPr>
              <w:pStyle w:val="HTML"/>
              <w:keepLines/>
              <w:numPr>
                <w:ilvl w:val="0"/>
                <w:numId w:val="1"/>
              </w:numPr>
              <w:ind w:left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1561" w:type="dxa"/>
            <w:shd w:val="clear" w:color="auto" w:fill="auto"/>
            <w:noWrap/>
          </w:tcPr>
          <w:p w:rsidR="00015F9A" w:rsidRPr="002E3129" w:rsidRDefault="00015F9A" w:rsidP="00372A57">
            <w:pPr>
              <w:pStyle w:val="HTML"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Шарафеева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Гузалия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Вазетдиновна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15F9A" w:rsidRPr="002E3129" w:rsidRDefault="001C1D36" w:rsidP="00372A57">
            <w:pPr>
              <w:pStyle w:val="HTML"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9" w:type="dxa"/>
            <w:shd w:val="clear" w:color="auto" w:fill="auto"/>
          </w:tcPr>
          <w:p w:rsidR="00015F9A" w:rsidRPr="002E3129" w:rsidRDefault="001C1D36" w:rsidP="001C1D36">
            <w:pPr>
              <w:pStyle w:val="HTML"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Учитель биологии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химии</w:t>
            </w:r>
          </w:p>
        </w:tc>
        <w:tc>
          <w:tcPr>
            <w:tcW w:w="567" w:type="dxa"/>
            <w:shd w:val="clear" w:color="auto" w:fill="auto"/>
            <w:noWrap/>
          </w:tcPr>
          <w:p w:rsidR="00015F9A" w:rsidRPr="002E3129" w:rsidRDefault="00015F9A" w:rsidP="005D30FE">
            <w:pPr>
              <w:pStyle w:val="HTML"/>
              <w:keepLines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D30F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</w:tcPr>
          <w:p w:rsidR="00015F9A" w:rsidRPr="002E3129" w:rsidRDefault="00015F9A" w:rsidP="005D30FE">
            <w:pPr>
              <w:keepLines/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D30F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</w:tcPr>
          <w:p w:rsidR="00015F9A" w:rsidRPr="002E3129" w:rsidRDefault="00015F9A" w:rsidP="005D30FE">
            <w:pPr>
              <w:keepLines/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D30F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</w:tcPr>
          <w:p w:rsidR="00015F9A" w:rsidRPr="002E3129" w:rsidRDefault="00015F9A" w:rsidP="00372A57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Апрель,</w:t>
            </w:r>
          </w:p>
          <w:p w:rsidR="00015F9A" w:rsidRPr="002E3129" w:rsidRDefault="00015F9A" w:rsidP="00372A57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2693" w:type="dxa"/>
            <w:shd w:val="clear" w:color="auto" w:fill="auto"/>
            <w:noWrap/>
          </w:tcPr>
          <w:p w:rsidR="00015F9A" w:rsidRPr="002E3129" w:rsidRDefault="00015F9A" w:rsidP="00372A57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ФГБОУ ВПО “ Набережночелнинский институт социально –педагогических технологий и ресурсов “ 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Проектирование образовательного процесс по биологии в соответствии с требованием ФГОС ООО», 96 часов.</w:t>
            </w:r>
          </w:p>
        </w:tc>
        <w:tc>
          <w:tcPr>
            <w:tcW w:w="709" w:type="dxa"/>
            <w:shd w:val="clear" w:color="auto" w:fill="auto"/>
            <w:noWrap/>
          </w:tcPr>
          <w:p w:rsidR="00015F9A" w:rsidRPr="002E3129" w:rsidRDefault="00015F9A" w:rsidP="00D975A0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2016 </w:t>
            </w:r>
          </w:p>
        </w:tc>
        <w:tc>
          <w:tcPr>
            <w:tcW w:w="851" w:type="dxa"/>
            <w:shd w:val="clear" w:color="auto" w:fill="auto"/>
            <w:noWrap/>
          </w:tcPr>
          <w:p w:rsidR="00015F9A" w:rsidRPr="00D975A0" w:rsidRDefault="00D975A0" w:rsidP="00D975A0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Первая</w:t>
            </w:r>
          </w:p>
        </w:tc>
        <w:tc>
          <w:tcPr>
            <w:tcW w:w="3965" w:type="dxa"/>
            <w:shd w:val="clear" w:color="auto" w:fill="auto"/>
            <w:noWrap/>
          </w:tcPr>
          <w:p w:rsidR="005D30FE" w:rsidRPr="005D30FE" w:rsidRDefault="005D30FE" w:rsidP="005D30FE">
            <w:pPr>
              <w:keepLines/>
              <w:tabs>
                <w:tab w:val="left" w:leader="dot" w:pos="4536"/>
              </w:tabs>
              <w:spacing w:after="100" w:afterAutospacing="1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Благодарственное письмо исполнительного комитета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Заинского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муниципального района, 20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год;</w:t>
            </w:r>
          </w:p>
          <w:p w:rsidR="00015F9A" w:rsidRPr="002E3129" w:rsidRDefault="00015F9A" w:rsidP="00372A57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Почетная грамота администрации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Заинского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района и г. Заинска, 2005год;</w:t>
            </w:r>
          </w:p>
          <w:p w:rsidR="00015F9A" w:rsidRPr="002E3129" w:rsidRDefault="00015F9A" w:rsidP="00372A57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Отдела образования Заинского муниципального района,2007 год;</w:t>
            </w:r>
            <w:r w:rsidRPr="002E312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:rsidR="00015F9A" w:rsidRPr="002E3129" w:rsidRDefault="00015F9A" w:rsidP="00372A57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2014 год – Грамота МБОУ «Чубуклинская ООШ»</w:t>
            </w:r>
          </w:p>
          <w:p w:rsidR="00015F9A" w:rsidRPr="002E3129" w:rsidRDefault="00015F9A" w:rsidP="00372A57">
            <w:pPr>
              <w:keepLines/>
              <w:tabs>
                <w:tab w:val="left" w:leader="dot" w:pos="453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5F9A" w:rsidRPr="002E3129" w:rsidTr="00467659">
        <w:trPr>
          <w:gridAfter w:val="1"/>
          <w:wAfter w:w="15" w:type="dxa"/>
          <w:cantSplit/>
          <w:trHeight w:val="1374"/>
        </w:trPr>
        <w:tc>
          <w:tcPr>
            <w:tcW w:w="566" w:type="dxa"/>
            <w:shd w:val="clear" w:color="auto" w:fill="auto"/>
            <w:noWrap/>
          </w:tcPr>
          <w:p w:rsidR="00015F9A" w:rsidRPr="002E3129" w:rsidRDefault="00015F9A" w:rsidP="006E1A88">
            <w:pPr>
              <w:pStyle w:val="HTML"/>
              <w:keepLines/>
              <w:numPr>
                <w:ilvl w:val="0"/>
                <w:numId w:val="1"/>
              </w:numPr>
              <w:ind w:left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7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1" w:type="dxa"/>
            <w:shd w:val="clear" w:color="auto" w:fill="auto"/>
            <w:noWrap/>
          </w:tcPr>
          <w:p w:rsidR="00015F9A" w:rsidRPr="002E3129" w:rsidRDefault="00015F9A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Сиразетдинова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Гульзидя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Мусавировна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15F9A" w:rsidRPr="002E3129" w:rsidRDefault="001C1D36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9" w:type="dxa"/>
            <w:shd w:val="clear" w:color="auto" w:fill="auto"/>
          </w:tcPr>
          <w:p w:rsidR="00015F9A" w:rsidRPr="002E3129" w:rsidRDefault="001C1D36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567" w:type="dxa"/>
            <w:shd w:val="clear" w:color="auto" w:fill="auto"/>
            <w:noWrap/>
          </w:tcPr>
          <w:p w:rsidR="00015F9A" w:rsidRPr="002E3129" w:rsidRDefault="00015F9A" w:rsidP="00F85508">
            <w:pPr>
              <w:pStyle w:val="HTML"/>
              <w:keepLines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8550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015F9A" w:rsidRPr="002E3129" w:rsidRDefault="00015F9A" w:rsidP="00F85508">
            <w:pPr>
              <w:pStyle w:val="HTML"/>
              <w:keepLines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8550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015F9A" w:rsidRPr="002E3129" w:rsidRDefault="0009761E" w:rsidP="00B113F7">
            <w:pPr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  <w:noWrap/>
          </w:tcPr>
          <w:p w:rsidR="00015F9A" w:rsidRPr="002E3129" w:rsidRDefault="005D30FE" w:rsidP="00372A57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  <w:r w:rsidR="00015F9A"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015F9A" w:rsidRPr="002E3129" w:rsidRDefault="00015F9A" w:rsidP="005D30FE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D30F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467659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  <w:shd w:val="clear" w:color="auto" w:fill="auto"/>
            <w:noWrap/>
          </w:tcPr>
          <w:p w:rsidR="00015F9A" w:rsidRPr="002E3129" w:rsidRDefault="001C1D36" w:rsidP="005D30FE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ФГБОУ ВО «НГПУ», </w:t>
            </w:r>
            <w:r w:rsidR="00015F9A" w:rsidRPr="002E312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5D30FE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Организация процесса обучения русскому языку и литературе</w:t>
            </w:r>
            <w:r w:rsidR="005D30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D30FE">
              <w:rPr>
                <w:rFonts w:ascii="Times New Roman" w:hAnsi="Times New Roman" w:cs="Times New Roman"/>
                <w:sz w:val="18"/>
                <w:szCs w:val="18"/>
              </w:rPr>
              <w:t>в условиях реализации ФГО</w:t>
            </w:r>
            <w:proofErr w:type="gramStart"/>
            <w:r w:rsidR="005D30F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5D30F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(</w:t>
            </w:r>
            <w:proofErr w:type="gramEnd"/>
            <w:r w:rsidR="005D30F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 том числе 16 часов по особенностям организации работы с детьми с ОВЗ</w:t>
            </w:r>
            <w:r w:rsidR="00015F9A" w:rsidRPr="00B4756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D975A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015F9A"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D30F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96</w:t>
            </w:r>
            <w:r w:rsidR="00D975A0" w:rsidRPr="002E312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часов</w:t>
            </w:r>
          </w:p>
        </w:tc>
        <w:tc>
          <w:tcPr>
            <w:tcW w:w="709" w:type="dxa"/>
            <w:shd w:val="clear" w:color="auto" w:fill="auto"/>
            <w:noWrap/>
          </w:tcPr>
          <w:p w:rsidR="00015F9A" w:rsidRPr="002E3129" w:rsidRDefault="00015F9A" w:rsidP="00D975A0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2016 </w:t>
            </w:r>
          </w:p>
        </w:tc>
        <w:tc>
          <w:tcPr>
            <w:tcW w:w="851" w:type="dxa"/>
            <w:shd w:val="clear" w:color="auto" w:fill="auto"/>
            <w:noWrap/>
          </w:tcPr>
          <w:p w:rsidR="00015F9A" w:rsidRPr="00D975A0" w:rsidRDefault="00D975A0" w:rsidP="00D975A0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Первая</w:t>
            </w:r>
          </w:p>
        </w:tc>
        <w:tc>
          <w:tcPr>
            <w:tcW w:w="3965" w:type="dxa"/>
            <w:shd w:val="clear" w:color="auto" w:fill="auto"/>
            <w:noWrap/>
          </w:tcPr>
          <w:p w:rsidR="00015F9A" w:rsidRPr="002E3129" w:rsidRDefault="00015F9A" w:rsidP="00372A57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Почетная грамота МБОУ «СОШ №1», 2009год;</w:t>
            </w:r>
          </w:p>
          <w:p w:rsidR="00015F9A" w:rsidRPr="002E3129" w:rsidRDefault="00015F9A" w:rsidP="00372A57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Почетная грамота МБОУ «СОШ №1», 2010 год;</w:t>
            </w:r>
          </w:p>
          <w:p w:rsidR="00015F9A" w:rsidRPr="002E3129" w:rsidRDefault="00015F9A" w:rsidP="00372A57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Почетная грамота МБОУ «СОШ №1», 2011 год</w:t>
            </w:r>
          </w:p>
        </w:tc>
      </w:tr>
      <w:tr w:rsidR="00015F9A" w:rsidRPr="002E3129" w:rsidTr="00467659">
        <w:trPr>
          <w:gridAfter w:val="1"/>
          <w:wAfter w:w="15" w:type="dxa"/>
          <w:cantSplit/>
          <w:trHeight w:val="340"/>
        </w:trPr>
        <w:tc>
          <w:tcPr>
            <w:tcW w:w="566" w:type="dxa"/>
            <w:vMerge w:val="restart"/>
            <w:shd w:val="clear" w:color="auto" w:fill="auto"/>
            <w:noWrap/>
          </w:tcPr>
          <w:p w:rsidR="00015F9A" w:rsidRPr="002E3129" w:rsidRDefault="00015F9A" w:rsidP="006E1A88">
            <w:pPr>
              <w:pStyle w:val="HTML"/>
              <w:keepLines/>
              <w:numPr>
                <w:ilvl w:val="0"/>
                <w:numId w:val="1"/>
              </w:numPr>
              <w:ind w:left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</w:t>
            </w:r>
          </w:p>
        </w:tc>
        <w:tc>
          <w:tcPr>
            <w:tcW w:w="1561" w:type="dxa"/>
            <w:vMerge w:val="restart"/>
            <w:shd w:val="clear" w:color="auto" w:fill="auto"/>
            <w:noWrap/>
          </w:tcPr>
          <w:p w:rsidR="00015F9A" w:rsidRPr="002E3129" w:rsidRDefault="00015F9A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Мухамадиева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Мунира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Фандисовна</w:t>
            </w:r>
            <w:proofErr w:type="spellEnd"/>
          </w:p>
        </w:tc>
        <w:tc>
          <w:tcPr>
            <w:tcW w:w="992" w:type="dxa"/>
            <w:gridSpan w:val="2"/>
            <w:vMerge w:val="restart"/>
            <w:shd w:val="clear" w:color="auto" w:fill="auto"/>
            <w:noWrap/>
          </w:tcPr>
          <w:p w:rsidR="00015F9A" w:rsidRPr="002E3129" w:rsidRDefault="001C1D36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Средне-специальное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15F9A" w:rsidRPr="002E3129" w:rsidRDefault="001C1D36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Преподаватель физической культуры</w:t>
            </w:r>
          </w:p>
        </w:tc>
        <w:tc>
          <w:tcPr>
            <w:tcW w:w="567" w:type="dxa"/>
            <w:vMerge w:val="restart"/>
            <w:shd w:val="clear" w:color="auto" w:fill="auto"/>
            <w:noWrap/>
          </w:tcPr>
          <w:p w:rsidR="00015F9A" w:rsidRPr="002E3129" w:rsidRDefault="00015F9A" w:rsidP="005D30FE">
            <w:pPr>
              <w:pStyle w:val="HTML"/>
              <w:keepLines/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D30F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015F9A" w:rsidRPr="002E3129" w:rsidRDefault="00015F9A" w:rsidP="005D30FE">
            <w:pPr>
              <w:pStyle w:val="HTML"/>
              <w:keepLines/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D30F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015F9A" w:rsidRPr="002E3129" w:rsidRDefault="00015F9A" w:rsidP="005D30FE">
            <w:pPr>
              <w:keepLines/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D30F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auto"/>
            <w:noWrap/>
          </w:tcPr>
          <w:p w:rsidR="00015F9A" w:rsidRPr="002E3129" w:rsidRDefault="00467659" w:rsidP="00372A57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2693" w:type="dxa"/>
            <w:vMerge w:val="restart"/>
            <w:shd w:val="clear" w:color="auto" w:fill="auto"/>
            <w:noWrap/>
          </w:tcPr>
          <w:p w:rsidR="00467659" w:rsidRDefault="00467659" w:rsidP="00467659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ФГБОУ В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О «НГПУ»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«ИДПО»</w:t>
            </w:r>
          </w:p>
          <w:p w:rsidR="00015F9A" w:rsidRPr="002E3129" w:rsidRDefault="00467659" w:rsidP="00467659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015F9A"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765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Повышение профессиональной компетентности учителей физической культуры и ОБЖ в условиях реализации ФГОС ООО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 96</w:t>
            </w:r>
            <w:r w:rsidR="00015F9A"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часов</w:t>
            </w: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015F9A" w:rsidRPr="002E3129" w:rsidRDefault="00467659" w:rsidP="00372A57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015F9A" w:rsidRPr="002E3129" w:rsidRDefault="00467659" w:rsidP="00372A57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СЗД</w:t>
            </w:r>
          </w:p>
        </w:tc>
        <w:tc>
          <w:tcPr>
            <w:tcW w:w="3965" w:type="dxa"/>
            <w:vMerge w:val="restart"/>
            <w:shd w:val="clear" w:color="auto" w:fill="auto"/>
            <w:noWrap/>
          </w:tcPr>
          <w:p w:rsidR="00015F9A" w:rsidRPr="002E3129" w:rsidRDefault="00015F9A" w:rsidP="00372A57">
            <w:pPr>
              <w:keepLines/>
              <w:tabs>
                <w:tab w:val="left" w:leader="dot" w:pos="4536"/>
              </w:tabs>
              <w:spacing w:after="100" w:afterAutospacing="1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Грамота Отдела образования "Учитель года", 2007 год;</w:t>
            </w:r>
          </w:p>
          <w:p w:rsidR="00015F9A" w:rsidRPr="002E3129" w:rsidRDefault="00015F9A" w:rsidP="00372A57">
            <w:pPr>
              <w:keepLines/>
              <w:tabs>
                <w:tab w:val="left" w:leader="dot" w:pos="4536"/>
              </w:tabs>
              <w:spacing w:after="100" w:afterAutospacing="1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Благодарственное письмо исполнительного комитета Заинского муниципального района, 2011 год;</w:t>
            </w:r>
          </w:p>
          <w:p w:rsidR="00015F9A" w:rsidRPr="002E3129" w:rsidRDefault="00015F9A" w:rsidP="00372A57">
            <w:pPr>
              <w:keepLines/>
              <w:tabs>
                <w:tab w:val="left" w:leader="dot" w:pos="4536"/>
              </w:tabs>
              <w:spacing w:after="100" w:afterAutospacing="1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Почетная грамота отдела образования 2007 год; </w:t>
            </w:r>
          </w:p>
          <w:p w:rsidR="00015F9A" w:rsidRPr="002E3129" w:rsidRDefault="00015F9A" w:rsidP="00372A57">
            <w:pPr>
              <w:keepLines/>
              <w:tabs>
                <w:tab w:val="left" w:leader="dot" w:pos="4536"/>
              </w:tabs>
              <w:spacing w:after="100" w:afterAutospacing="1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Диплом "Управления образования исполнительного комитета" в номинации "Классный руководитель года" 2011.</w:t>
            </w:r>
          </w:p>
          <w:p w:rsidR="00ED78AA" w:rsidRDefault="00015F9A" w:rsidP="00372A57">
            <w:pPr>
              <w:keepLines/>
              <w:tabs>
                <w:tab w:val="left" w:leader="dot" w:pos="4536"/>
              </w:tabs>
              <w:spacing w:after="100" w:afterAutospacing="1" w:line="240" w:lineRule="auto"/>
              <w:ind w:firstLine="176"/>
              <w:contextualSpacing/>
              <w:rPr>
                <w:rFonts w:ascii="Helvetica" w:hAnsi="Helvetica" w:cs="Helvetica"/>
                <w:color w:val="333333"/>
                <w:shd w:val="clear" w:color="auto" w:fill="FFFFFF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Благодарственное письмо исполнительного комитета Заинского муниципального района, 2016г</w:t>
            </w:r>
            <w:r w:rsidR="0046765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;</w:t>
            </w:r>
            <w:r w:rsidR="00467659"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</w:p>
          <w:p w:rsidR="00015F9A" w:rsidRPr="002E3129" w:rsidRDefault="00467659" w:rsidP="00372A57">
            <w:pPr>
              <w:keepLines/>
              <w:tabs>
                <w:tab w:val="left" w:leader="dot" w:pos="4536"/>
              </w:tabs>
              <w:spacing w:after="100" w:afterAutospacing="1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765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Почетная грамота Главы муниципального района 2019г</w:t>
            </w:r>
          </w:p>
        </w:tc>
      </w:tr>
      <w:tr w:rsidR="00015F9A" w:rsidRPr="002E3129" w:rsidTr="00467659">
        <w:trPr>
          <w:gridAfter w:val="1"/>
          <w:wAfter w:w="15" w:type="dxa"/>
          <w:cantSplit/>
          <w:trHeight w:val="1745"/>
        </w:trPr>
        <w:tc>
          <w:tcPr>
            <w:tcW w:w="566" w:type="dxa"/>
            <w:vMerge/>
            <w:shd w:val="clear" w:color="auto" w:fill="auto"/>
            <w:noWrap/>
          </w:tcPr>
          <w:p w:rsidR="00015F9A" w:rsidRPr="002E3129" w:rsidRDefault="00015F9A" w:rsidP="006E1A88">
            <w:pPr>
              <w:pStyle w:val="HTML"/>
              <w:keepLines/>
              <w:numPr>
                <w:ilvl w:val="0"/>
                <w:numId w:val="1"/>
              </w:numPr>
              <w:ind w:left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shd w:val="clear" w:color="auto" w:fill="auto"/>
            <w:noWrap/>
          </w:tcPr>
          <w:p w:rsidR="00015F9A" w:rsidRPr="002E3129" w:rsidRDefault="00015F9A" w:rsidP="006E1A88">
            <w:pPr>
              <w:pStyle w:val="HTML"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noWrap/>
          </w:tcPr>
          <w:p w:rsidR="00015F9A" w:rsidRPr="002E3129" w:rsidRDefault="00015F9A" w:rsidP="006E1A88">
            <w:pPr>
              <w:pStyle w:val="HTML"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15F9A" w:rsidRPr="002E3129" w:rsidRDefault="00015F9A" w:rsidP="006E1A88">
            <w:pPr>
              <w:pStyle w:val="HTML"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</w:tcPr>
          <w:p w:rsidR="00015F9A" w:rsidRPr="002E3129" w:rsidRDefault="00015F9A" w:rsidP="006E1A88">
            <w:pPr>
              <w:pStyle w:val="HTML"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015F9A" w:rsidRPr="002E3129" w:rsidRDefault="00015F9A" w:rsidP="006E1A88">
            <w:pPr>
              <w:keepLines/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015F9A" w:rsidRPr="002E3129" w:rsidRDefault="00015F9A" w:rsidP="006E1A88">
            <w:pPr>
              <w:keepLines/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</w:tcPr>
          <w:p w:rsidR="00015F9A" w:rsidRPr="002E3129" w:rsidRDefault="00015F9A" w:rsidP="006E1A88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</w:tcPr>
          <w:p w:rsidR="00015F9A" w:rsidRPr="002E3129" w:rsidRDefault="00015F9A" w:rsidP="006E1A88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015F9A" w:rsidRPr="002E3129" w:rsidRDefault="00015F9A" w:rsidP="006E1A88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015F9A" w:rsidRPr="002E3129" w:rsidRDefault="00015F9A" w:rsidP="006E1A88">
            <w:pPr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5" w:type="dxa"/>
            <w:vMerge/>
            <w:shd w:val="clear" w:color="auto" w:fill="auto"/>
            <w:noWrap/>
          </w:tcPr>
          <w:p w:rsidR="00015F9A" w:rsidRPr="002E3129" w:rsidRDefault="00015F9A" w:rsidP="006E1A88">
            <w:pPr>
              <w:keepLines/>
              <w:tabs>
                <w:tab w:val="left" w:leader="dot" w:pos="453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5F9A" w:rsidRPr="002E3129" w:rsidTr="00467659">
        <w:trPr>
          <w:gridAfter w:val="1"/>
          <w:wAfter w:w="15" w:type="dxa"/>
          <w:cantSplit/>
          <w:trHeight w:val="1745"/>
        </w:trPr>
        <w:tc>
          <w:tcPr>
            <w:tcW w:w="566" w:type="dxa"/>
            <w:shd w:val="clear" w:color="auto" w:fill="auto"/>
            <w:noWrap/>
          </w:tcPr>
          <w:p w:rsidR="00015F9A" w:rsidRPr="002E3129" w:rsidRDefault="00015F9A" w:rsidP="006E1A88">
            <w:pPr>
              <w:pStyle w:val="HTML"/>
              <w:keepLines/>
              <w:numPr>
                <w:ilvl w:val="0"/>
                <w:numId w:val="1"/>
              </w:numPr>
              <w:ind w:left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561" w:type="dxa"/>
            <w:shd w:val="clear" w:color="auto" w:fill="auto"/>
            <w:noWrap/>
          </w:tcPr>
          <w:p w:rsidR="00015F9A" w:rsidRPr="002E3129" w:rsidRDefault="00015F9A" w:rsidP="006E1A88">
            <w:pPr>
              <w:pStyle w:val="HTML"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Мухтарова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Гелюся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Ирековна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15F9A" w:rsidRPr="002E3129" w:rsidRDefault="001C1D36" w:rsidP="006E1A88">
            <w:pPr>
              <w:pStyle w:val="HTML"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9" w:type="dxa"/>
            <w:shd w:val="clear" w:color="auto" w:fill="auto"/>
          </w:tcPr>
          <w:p w:rsidR="00015F9A" w:rsidRPr="002E3129" w:rsidRDefault="00D975A0" w:rsidP="006E1A88">
            <w:pPr>
              <w:pStyle w:val="HTML"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английского и немецкого языка</w:t>
            </w:r>
          </w:p>
        </w:tc>
        <w:tc>
          <w:tcPr>
            <w:tcW w:w="567" w:type="dxa"/>
            <w:shd w:val="clear" w:color="auto" w:fill="auto"/>
            <w:noWrap/>
          </w:tcPr>
          <w:p w:rsidR="00015F9A" w:rsidRPr="002E3129" w:rsidRDefault="005D30FE" w:rsidP="00B113F7">
            <w:pPr>
              <w:pStyle w:val="HTML"/>
              <w:keepLines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</w:tcPr>
          <w:p w:rsidR="00015F9A" w:rsidRPr="002E3129" w:rsidRDefault="005D30FE" w:rsidP="00B113F7">
            <w:pPr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</w:tcPr>
          <w:p w:rsidR="00015F9A" w:rsidRPr="002E3129" w:rsidRDefault="005D30FE" w:rsidP="00B113F7">
            <w:pPr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:rsidR="00015F9A" w:rsidRPr="002E3129" w:rsidRDefault="00467659" w:rsidP="006E1A88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Март, 2017</w:t>
            </w:r>
          </w:p>
        </w:tc>
        <w:tc>
          <w:tcPr>
            <w:tcW w:w="2693" w:type="dxa"/>
            <w:shd w:val="clear" w:color="auto" w:fill="auto"/>
            <w:noWrap/>
          </w:tcPr>
          <w:p w:rsidR="00015F9A" w:rsidRDefault="00467659" w:rsidP="006E1A88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ФГБОУ В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О «НГПУ»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«ИДПО»</w:t>
            </w:r>
          </w:p>
          <w:p w:rsidR="00467659" w:rsidRPr="002E3129" w:rsidRDefault="00467659" w:rsidP="006E1A88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Актуальные  вопросы достижения новых </w:t>
            </w:r>
            <w:r w:rsidR="005D30F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бразовательных результатов в условиях ФГОС ООО»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96 часов.</w:t>
            </w:r>
          </w:p>
        </w:tc>
        <w:tc>
          <w:tcPr>
            <w:tcW w:w="709" w:type="dxa"/>
            <w:shd w:val="clear" w:color="auto" w:fill="auto"/>
            <w:noWrap/>
          </w:tcPr>
          <w:p w:rsidR="00015F9A" w:rsidRPr="002E3129" w:rsidRDefault="00467659" w:rsidP="006E1A88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851" w:type="dxa"/>
            <w:shd w:val="clear" w:color="auto" w:fill="auto"/>
            <w:noWrap/>
          </w:tcPr>
          <w:p w:rsidR="00015F9A" w:rsidRPr="00467659" w:rsidRDefault="00D975A0" w:rsidP="00467659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Первая</w:t>
            </w:r>
          </w:p>
        </w:tc>
        <w:tc>
          <w:tcPr>
            <w:tcW w:w="3965" w:type="dxa"/>
            <w:shd w:val="clear" w:color="auto" w:fill="auto"/>
            <w:noWrap/>
          </w:tcPr>
          <w:p w:rsidR="00ED78AA" w:rsidRPr="00057D6F" w:rsidRDefault="00ED78AA" w:rsidP="00DF7025">
            <w:pPr>
              <w:spacing w:after="0" w:line="240" w:lineRule="auto"/>
              <w:ind w:firstLine="175"/>
              <w:contextualSpacing/>
              <w:rPr>
                <w:rFonts w:ascii="Times New Roman" w:hAnsi="Times New Roman" w:cs="Times New Roman"/>
                <w:sz w:val="18"/>
              </w:rPr>
            </w:pPr>
            <w:r w:rsidRPr="00057D6F">
              <w:rPr>
                <w:rFonts w:ascii="Times New Roman" w:hAnsi="Times New Roman" w:cs="Times New Roman"/>
                <w:sz w:val="18"/>
              </w:rPr>
              <w:t xml:space="preserve">2016  год – Благодарственное письмо Исполнительного комитета Заинского муниципального района за достигнутые успехи в деле обучения и воспитания подрастающего поколения; </w:t>
            </w:r>
          </w:p>
          <w:p w:rsidR="00DF7025" w:rsidRDefault="00ED78AA" w:rsidP="00DF7025">
            <w:pPr>
              <w:spacing w:after="0" w:line="240" w:lineRule="auto"/>
              <w:ind w:firstLine="175"/>
              <w:contextualSpacing/>
              <w:rPr>
                <w:rFonts w:ascii="Times New Roman" w:hAnsi="Times New Roman" w:cs="Times New Roman"/>
                <w:sz w:val="18"/>
              </w:rPr>
            </w:pPr>
            <w:r w:rsidRPr="00057D6F">
              <w:rPr>
                <w:rFonts w:ascii="Times New Roman" w:hAnsi="Times New Roman" w:cs="Times New Roman"/>
                <w:sz w:val="18"/>
              </w:rPr>
              <w:t>2017 год – Благодарственная грамота за активное участие и подготовку участников к международ</w:t>
            </w:r>
            <w:r w:rsidR="00DF7025">
              <w:rPr>
                <w:rFonts w:ascii="Times New Roman" w:hAnsi="Times New Roman" w:cs="Times New Roman"/>
                <w:sz w:val="18"/>
              </w:rPr>
              <w:t>ному конкурсу «Я – юный гений»;</w:t>
            </w:r>
          </w:p>
          <w:p w:rsidR="00DF7025" w:rsidRDefault="00ED78AA" w:rsidP="00DF7025">
            <w:pPr>
              <w:spacing w:after="0" w:line="240" w:lineRule="auto"/>
              <w:ind w:firstLine="175"/>
              <w:contextualSpacing/>
              <w:rPr>
                <w:rFonts w:ascii="Times New Roman" w:hAnsi="Times New Roman" w:cs="Times New Roman"/>
                <w:sz w:val="18"/>
              </w:rPr>
            </w:pPr>
            <w:r w:rsidRPr="00057D6F">
              <w:rPr>
                <w:rFonts w:ascii="Times New Roman" w:hAnsi="Times New Roman" w:cs="Times New Roman"/>
                <w:sz w:val="18"/>
              </w:rPr>
              <w:t xml:space="preserve">2018 год – Почетная грамота Главы Заинского муниципального района за многолетний плодотворный труд в сфере образования; </w:t>
            </w:r>
          </w:p>
          <w:p w:rsidR="00015F9A" w:rsidRPr="00DF7025" w:rsidRDefault="00ED78AA" w:rsidP="00DF7025">
            <w:pPr>
              <w:spacing w:after="0" w:line="240" w:lineRule="auto"/>
              <w:ind w:firstLine="175"/>
              <w:contextualSpacing/>
              <w:rPr>
                <w:rFonts w:ascii="Times New Roman" w:hAnsi="Times New Roman" w:cs="Times New Roman"/>
                <w:sz w:val="18"/>
              </w:rPr>
            </w:pPr>
            <w:r w:rsidRPr="00057D6F">
              <w:rPr>
                <w:rFonts w:ascii="Times New Roman" w:hAnsi="Times New Roman" w:cs="Times New Roman"/>
                <w:sz w:val="18"/>
              </w:rPr>
              <w:t>2019 год – Диплом педагога Республиканского олимпиадного центра «Эрудит» за подготовку школьников к олимпиаде и организационное сопровождение участников МБОУ «ЗООШ №5» Заинского муниципального района Республики Татарстан;</w:t>
            </w:r>
          </w:p>
        </w:tc>
      </w:tr>
      <w:tr w:rsidR="001C1D36" w:rsidRPr="002E3129" w:rsidTr="00467659">
        <w:trPr>
          <w:gridAfter w:val="1"/>
          <w:wAfter w:w="15" w:type="dxa"/>
          <w:cantSplit/>
          <w:trHeight w:val="20"/>
        </w:trPr>
        <w:tc>
          <w:tcPr>
            <w:tcW w:w="566" w:type="dxa"/>
            <w:shd w:val="clear" w:color="auto" w:fill="auto"/>
            <w:noWrap/>
          </w:tcPr>
          <w:p w:rsidR="001C1D36" w:rsidRPr="002E3129" w:rsidRDefault="001C1D36" w:rsidP="006E1A88">
            <w:pPr>
              <w:pStyle w:val="HTML"/>
              <w:keepLines/>
              <w:numPr>
                <w:ilvl w:val="0"/>
                <w:numId w:val="1"/>
              </w:numPr>
              <w:ind w:left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</w:p>
        </w:tc>
        <w:tc>
          <w:tcPr>
            <w:tcW w:w="1561" w:type="dxa"/>
            <w:shd w:val="clear" w:color="auto" w:fill="auto"/>
            <w:noWrap/>
          </w:tcPr>
          <w:p w:rsidR="001C1D36" w:rsidRPr="002E3129" w:rsidRDefault="001C1D36" w:rsidP="006E1A88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Хабибуллина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Рамиля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Равиловна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1C1D36" w:rsidRPr="002E3129" w:rsidRDefault="001C1D36" w:rsidP="006E1A88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59" w:type="dxa"/>
            <w:shd w:val="clear" w:color="auto" w:fill="auto"/>
          </w:tcPr>
          <w:p w:rsidR="001C1D36" w:rsidRPr="002E3129" w:rsidRDefault="001C1D36" w:rsidP="006E1A88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567" w:type="dxa"/>
            <w:shd w:val="clear" w:color="auto" w:fill="auto"/>
            <w:noWrap/>
          </w:tcPr>
          <w:p w:rsidR="001C1D36" w:rsidRPr="002E3129" w:rsidRDefault="00D975A0" w:rsidP="00F85508">
            <w:pPr>
              <w:pStyle w:val="HTML"/>
              <w:keepLines/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8550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</w:tcPr>
          <w:p w:rsidR="001C1D36" w:rsidRPr="002E3129" w:rsidRDefault="001C1D36" w:rsidP="00F85508">
            <w:pPr>
              <w:pStyle w:val="HTML"/>
              <w:keepLines/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8550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</w:tcPr>
          <w:p w:rsidR="001C1D36" w:rsidRPr="002E3129" w:rsidRDefault="001C1D36" w:rsidP="00F85508">
            <w:pPr>
              <w:keepLines/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8550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</w:tcPr>
          <w:p w:rsidR="001C1D36" w:rsidRPr="002E3129" w:rsidRDefault="00D975A0" w:rsidP="005D30FE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Октябрь,20</w:t>
            </w:r>
            <w:r w:rsidR="005D30F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693" w:type="dxa"/>
            <w:shd w:val="clear" w:color="auto" w:fill="auto"/>
            <w:noWrap/>
          </w:tcPr>
          <w:p w:rsidR="001C1D36" w:rsidRPr="002E3129" w:rsidRDefault="00D975A0" w:rsidP="00F85508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ФГБОУ В</w:t>
            </w:r>
            <w:r w:rsidR="001C1D36"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«НГПУ» </w:t>
            </w:r>
            <w:r w:rsidR="001C1D36" w:rsidRPr="002E312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5D30FE">
              <w:rPr>
                <w:rFonts w:ascii="Times New Roman" w:hAnsi="Times New Roman" w:cs="Times New Roman"/>
                <w:sz w:val="18"/>
                <w:szCs w:val="18"/>
              </w:rPr>
              <w:t xml:space="preserve">Современные технологии для </w:t>
            </w:r>
            <w:r w:rsidR="00F85508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совершенствования психолого-педагогических и </w:t>
            </w:r>
            <w:proofErr w:type="spellStart"/>
            <w:r w:rsidR="00F85508">
              <w:rPr>
                <w:rFonts w:ascii="Times New Roman" w:hAnsi="Times New Roman" w:cs="Times New Roman"/>
                <w:sz w:val="18"/>
                <w:szCs w:val="18"/>
              </w:rPr>
              <w:t>коммуниктивных</w:t>
            </w:r>
            <w:proofErr w:type="spellEnd"/>
            <w:r w:rsidR="00F85508"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компетенции в работе учителя начальных классов в условиях реализации ФГОС НО</w:t>
            </w:r>
            <w:proofErr w:type="gramStart"/>
            <w:r w:rsidR="00F85508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F8550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(</w:t>
            </w:r>
            <w:proofErr w:type="gramEnd"/>
            <w:r w:rsidR="00F8550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 том числе 16 часов по особенностям организации работы с детьми с ОВЗ</w:t>
            </w:r>
            <w:r w:rsidR="00F855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C1D36"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», </w:t>
            </w:r>
            <w:r w:rsidR="00F85508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="001C1D36" w:rsidRPr="002E3129"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709" w:type="dxa"/>
            <w:shd w:val="clear" w:color="auto" w:fill="auto"/>
            <w:noWrap/>
          </w:tcPr>
          <w:p w:rsidR="001C1D36" w:rsidRPr="002E3129" w:rsidRDefault="001C1D36" w:rsidP="00D16EAE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eastAsia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51" w:type="dxa"/>
            <w:shd w:val="clear" w:color="auto" w:fill="auto"/>
            <w:noWrap/>
          </w:tcPr>
          <w:p w:rsidR="001C1D36" w:rsidRPr="00D975A0" w:rsidRDefault="00D975A0" w:rsidP="00D975A0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Первая</w:t>
            </w:r>
          </w:p>
        </w:tc>
        <w:tc>
          <w:tcPr>
            <w:tcW w:w="3965" w:type="dxa"/>
            <w:shd w:val="clear" w:color="auto" w:fill="auto"/>
            <w:noWrap/>
          </w:tcPr>
          <w:p w:rsidR="001C1D36" w:rsidRPr="002E3129" w:rsidRDefault="001C1D36" w:rsidP="00055ECE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Почетная грамота Управления образования Исполнительного комитета Заинского муниципального района, 2017 год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;</w:t>
            </w:r>
          </w:p>
          <w:p w:rsidR="001C1D36" w:rsidRPr="002E3129" w:rsidRDefault="001C1D36" w:rsidP="00055ECE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Почетная грамота Заинского отдела образования, 2004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год;</w:t>
            </w:r>
          </w:p>
          <w:p w:rsidR="001C1D36" w:rsidRPr="002E3129" w:rsidRDefault="001C1D36" w:rsidP="00055ECE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Отдела образования ЗМР,2009 год;</w:t>
            </w:r>
          </w:p>
          <w:p w:rsidR="001C1D36" w:rsidRPr="002E3129" w:rsidRDefault="001C1D36" w:rsidP="00055ECE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Отдела образования ЗМР, 2010 год;</w:t>
            </w:r>
          </w:p>
          <w:p w:rsidR="001C1D36" w:rsidRPr="002E3129" w:rsidRDefault="001C1D36" w:rsidP="00055ECE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Почетная грамота МБОУ «Чубуклинская СОШ», 2013 год;</w:t>
            </w:r>
          </w:p>
          <w:p w:rsidR="001C1D36" w:rsidRPr="002E3129" w:rsidRDefault="001C1D36" w:rsidP="00055ECE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за активное участие в работе с одаренными детьми и приобщение подрастающего поколения к социальному творчеству, отдела образования Заинского муниципального района, 2016 год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;</w:t>
            </w:r>
          </w:p>
          <w:p w:rsidR="001C1D36" w:rsidRPr="002E3129" w:rsidRDefault="001C1D36" w:rsidP="00055ECE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Диплом за организацию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сверхпрограммного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общероссийского конкурса Логическое Мышление, организованного Институтом Развития Школьного Образования в декабре 2015 г.,2016 год; </w:t>
            </w:r>
          </w:p>
          <w:p w:rsidR="001C1D36" w:rsidRPr="002E3129" w:rsidRDefault="001C1D36" w:rsidP="00055ECE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Диплом за участие муниципального этапа Республиканского конкурса «Учитель года – 2015» в номинации «Классный руководитель года», 2015 год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;</w:t>
            </w:r>
          </w:p>
          <w:p w:rsidR="001C1D36" w:rsidRPr="002E3129" w:rsidRDefault="001C1D36" w:rsidP="00055ECE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ертификат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(номер: 74987 серия 195) куратора Хабибуллиной Р.Р, подготовившей победителя олимпиады г. Санкт-Петербург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, 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22 октябрь 2016</w:t>
            </w:r>
          </w:p>
        </w:tc>
      </w:tr>
      <w:tr w:rsidR="00F85508" w:rsidRPr="002E3129" w:rsidTr="00467659">
        <w:trPr>
          <w:gridAfter w:val="1"/>
          <w:wAfter w:w="15" w:type="dxa"/>
          <w:cantSplit/>
          <w:trHeight w:val="20"/>
        </w:trPr>
        <w:tc>
          <w:tcPr>
            <w:tcW w:w="566" w:type="dxa"/>
            <w:shd w:val="clear" w:color="auto" w:fill="auto"/>
            <w:noWrap/>
          </w:tcPr>
          <w:p w:rsidR="00F85508" w:rsidRPr="002E3129" w:rsidRDefault="00F85508" w:rsidP="006E1A88">
            <w:pPr>
              <w:pStyle w:val="HTML"/>
              <w:keepLines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11</w:t>
            </w:r>
          </w:p>
        </w:tc>
        <w:tc>
          <w:tcPr>
            <w:tcW w:w="1561" w:type="dxa"/>
            <w:shd w:val="clear" w:color="auto" w:fill="auto"/>
            <w:noWrap/>
          </w:tcPr>
          <w:p w:rsidR="00F85508" w:rsidRPr="002E3129" w:rsidRDefault="00F85508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Набиуллина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Зубарзят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Шамиловна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F85508" w:rsidRPr="002E3129" w:rsidRDefault="00F85508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Средне-специальное</w:t>
            </w:r>
          </w:p>
        </w:tc>
        <w:tc>
          <w:tcPr>
            <w:tcW w:w="1559" w:type="dxa"/>
            <w:shd w:val="clear" w:color="auto" w:fill="auto"/>
          </w:tcPr>
          <w:p w:rsidR="00F85508" w:rsidRPr="002E3129" w:rsidRDefault="00F85508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567" w:type="dxa"/>
            <w:shd w:val="clear" w:color="auto" w:fill="auto"/>
            <w:noWrap/>
          </w:tcPr>
          <w:p w:rsidR="00F85508" w:rsidRPr="002E3129" w:rsidRDefault="00F85508" w:rsidP="00F85508">
            <w:pPr>
              <w:pStyle w:val="HTML"/>
              <w:keepLines/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</w:tcPr>
          <w:p w:rsidR="00F85508" w:rsidRPr="002E3129" w:rsidRDefault="00F85508" w:rsidP="00F85508">
            <w:pPr>
              <w:pStyle w:val="HTML"/>
              <w:keepLines/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</w:tcPr>
          <w:p w:rsidR="00F85508" w:rsidRPr="002E3129" w:rsidRDefault="00F85508" w:rsidP="00F85508">
            <w:pPr>
              <w:keepLines/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</w:tcPr>
          <w:p w:rsidR="00F85508" w:rsidRPr="002E3129" w:rsidRDefault="00F85508" w:rsidP="00E97576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Октябрь,2020</w:t>
            </w:r>
          </w:p>
        </w:tc>
        <w:tc>
          <w:tcPr>
            <w:tcW w:w="2693" w:type="dxa"/>
            <w:shd w:val="clear" w:color="auto" w:fill="auto"/>
            <w:noWrap/>
          </w:tcPr>
          <w:p w:rsidR="00F85508" w:rsidRPr="002E3129" w:rsidRDefault="00F85508" w:rsidP="00E97576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ФГБОУ В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О «НГПУ»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Современные технологии для совершенствования психолого-педагогических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коммуниктивных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компетенции в работе учителя начальных классов в условиях реализации ФГОС НО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 том числе 16 часов по особенностям организации работы с детьми с ОВЗ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»,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709" w:type="dxa"/>
            <w:shd w:val="clear" w:color="auto" w:fill="auto"/>
            <w:noWrap/>
          </w:tcPr>
          <w:p w:rsidR="00F85508" w:rsidRPr="002E3129" w:rsidRDefault="00F85508" w:rsidP="00372A57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eastAsia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51" w:type="dxa"/>
            <w:shd w:val="clear" w:color="auto" w:fill="auto"/>
            <w:noWrap/>
          </w:tcPr>
          <w:p w:rsidR="00F85508" w:rsidRPr="00E919D1" w:rsidRDefault="00F85508" w:rsidP="00E919D1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Первая</w:t>
            </w:r>
          </w:p>
        </w:tc>
        <w:tc>
          <w:tcPr>
            <w:tcW w:w="3965" w:type="dxa"/>
            <w:shd w:val="clear" w:color="auto" w:fill="auto"/>
            <w:noWrap/>
          </w:tcPr>
          <w:p w:rsidR="00F85508" w:rsidRPr="002E3129" w:rsidRDefault="00F85508" w:rsidP="00372A57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Почетная грамота администрации Заинского района и г. Заинска, 2003 год;</w:t>
            </w:r>
          </w:p>
          <w:p w:rsidR="00F85508" w:rsidRPr="002E3129" w:rsidRDefault="00F85508" w:rsidP="00372A57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Почетная грамота МО и Н   РТ, 2008 год;</w:t>
            </w:r>
          </w:p>
          <w:p w:rsidR="00F85508" w:rsidRPr="002E3129" w:rsidRDefault="00F85508" w:rsidP="00372A57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Благодарственное письмо  </w:t>
            </w:r>
          </w:p>
          <w:p w:rsidR="00F85508" w:rsidRPr="002E3129" w:rsidRDefault="00F85508" w:rsidP="00372A57">
            <w:pPr>
              <w:keepLines/>
              <w:tabs>
                <w:tab w:val="left" w:leader="dot" w:pos="453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Отдела образования Заинского муниципального района, 2011 год;</w:t>
            </w:r>
          </w:p>
          <w:p w:rsidR="00F85508" w:rsidRPr="002E3129" w:rsidRDefault="00F85508" w:rsidP="00372A57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Почетная грамота Главы Заинского муниципального района РТ, 2011 год.</w:t>
            </w:r>
          </w:p>
          <w:p w:rsidR="00F85508" w:rsidRPr="002E3129" w:rsidRDefault="00F85508" w:rsidP="00372A57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Грант «Наш лучший учитель», 2011 год, </w:t>
            </w:r>
          </w:p>
          <w:p w:rsidR="00F85508" w:rsidRPr="002E3129" w:rsidRDefault="00F85508" w:rsidP="00372A57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Диплом за организацию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сверхпрограммного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общероссийского конкурса Логическое Мышление, организованного Институтом Развития Школьного Образования в декабре 2015 г.,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2016 год, </w:t>
            </w:r>
          </w:p>
          <w:p w:rsidR="00F85508" w:rsidRPr="002E3129" w:rsidRDefault="00F85508" w:rsidP="00372A57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Диплом за участие муниципального этапа Республиканского конкурса «Учитель года – 2015», 2015 год</w:t>
            </w:r>
          </w:p>
        </w:tc>
      </w:tr>
      <w:tr w:rsidR="001C1D36" w:rsidRPr="002E3129" w:rsidTr="00467659">
        <w:trPr>
          <w:gridAfter w:val="1"/>
          <w:wAfter w:w="15" w:type="dxa"/>
          <w:cantSplit/>
          <w:trHeight w:val="20"/>
        </w:trPr>
        <w:tc>
          <w:tcPr>
            <w:tcW w:w="566" w:type="dxa"/>
            <w:shd w:val="clear" w:color="auto" w:fill="auto"/>
            <w:noWrap/>
          </w:tcPr>
          <w:p w:rsidR="001C1D36" w:rsidRPr="002E3129" w:rsidRDefault="001C1D36" w:rsidP="006E1A88">
            <w:pPr>
              <w:pStyle w:val="HTML"/>
              <w:keepLines/>
              <w:numPr>
                <w:ilvl w:val="0"/>
                <w:numId w:val="1"/>
              </w:numPr>
              <w:ind w:left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12</w:t>
            </w:r>
          </w:p>
        </w:tc>
        <w:tc>
          <w:tcPr>
            <w:tcW w:w="1561" w:type="dxa"/>
            <w:shd w:val="clear" w:color="auto" w:fill="auto"/>
            <w:noWrap/>
          </w:tcPr>
          <w:p w:rsidR="001C1D36" w:rsidRPr="002E3129" w:rsidRDefault="001C1D36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Мирсаетова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Ландыш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Габденуровна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</w:tcPr>
          <w:p w:rsidR="001C1D36" w:rsidRPr="002E3129" w:rsidRDefault="001C1D36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Средне-специальное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C1D36" w:rsidRPr="002E3129" w:rsidRDefault="001C1D36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Учитель технологии</w:t>
            </w:r>
          </w:p>
        </w:tc>
        <w:tc>
          <w:tcPr>
            <w:tcW w:w="567" w:type="dxa"/>
            <w:shd w:val="clear" w:color="auto" w:fill="auto"/>
            <w:noWrap/>
          </w:tcPr>
          <w:p w:rsidR="001C1D36" w:rsidRPr="002E3129" w:rsidRDefault="001C1D36" w:rsidP="00F85508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8550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</w:tcPr>
          <w:p w:rsidR="001C1D36" w:rsidRPr="002E3129" w:rsidRDefault="001C1D36" w:rsidP="00F85508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8550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</w:tcPr>
          <w:p w:rsidR="001C1D36" w:rsidRPr="002E3129" w:rsidRDefault="001C1D36" w:rsidP="00F85508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8550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</w:tcPr>
          <w:p w:rsidR="001C1D36" w:rsidRPr="002E3129" w:rsidRDefault="0009761E" w:rsidP="001C1D36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1C1D36">
              <w:rPr>
                <w:rFonts w:ascii="Times New Roman" w:hAnsi="Times New Roman" w:cs="Times New Roman"/>
                <w:sz w:val="18"/>
                <w:szCs w:val="18"/>
              </w:rPr>
              <w:t>ктябрь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C1D36" w:rsidRPr="002E3129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1C1D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93" w:type="dxa"/>
            <w:shd w:val="clear" w:color="auto" w:fill="auto"/>
            <w:noWrap/>
          </w:tcPr>
          <w:p w:rsidR="001C1D36" w:rsidRPr="002E3129" w:rsidRDefault="001C1D36" w:rsidP="00825108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ФГБОУ ВО «НГПУ», 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gram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gramStart"/>
            <w:r w:rsidR="00825108">
              <w:rPr>
                <w:rFonts w:ascii="Times New Roman" w:hAnsi="Times New Roman" w:cs="Times New Roman"/>
                <w:sz w:val="18"/>
                <w:szCs w:val="18"/>
              </w:rPr>
              <w:t>Инновационная</w:t>
            </w:r>
            <w:proofErr w:type="gramEnd"/>
            <w:r w:rsidR="00825108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деятельность учителя начальных классов в условиях реализации ФГОС НОО: экспериментальное обоснование, трансляция и </w:t>
            </w:r>
            <w:proofErr w:type="spellStart"/>
            <w:r w:rsidR="00825108">
              <w:rPr>
                <w:rFonts w:ascii="Times New Roman" w:hAnsi="Times New Roman" w:cs="Times New Roman"/>
                <w:sz w:val="18"/>
                <w:szCs w:val="18"/>
              </w:rPr>
              <w:t>диссеменация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», </w:t>
            </w:r>
            <w:r w:rsidR="00825108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часов</w:t>
            </w:r>
          </w:p>
        </w:tc>
        <w:tc>
          <w:tcPr>
            <w:tcW w:w="709" w:type="dxa"/>
            <w:shd w:val="clear" w:color="auto" w:fill="auto"/>
            <w:noWrap/>
          </w:tcPr>
          <w:p w:rsidR="001C1D36" w:rsidRPr="002E3129" w:rsidRDefault="00825108" w:rsidP="00372A57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1C1D36" w:rsidRPr="002E3129" w:rsidRDefault="00825108" w:rsidP="00372A57">
            <w:pPr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СЗД</w:t>
            </w:r>
          </w:p>
        </w:tc>
        <w:tc>
          <w:tcPr>
            <w:tcW w:w="3965" w:type="dxa"/>
            <w:shd w:val="clear" w:color="auto" w:fill="auto"/>
            <w:noWrap/>
          </w:tcPr>
          <w:p w:rsidR="001C1D36" w:rsidRPr="002E3129" w:rsidRDefault="001C1D36" w:rsidP="00372A57">
            <w:pPr>
              <w:keepLines/>
              <w:tabs>
                <w:tab w:val="left" w:leader="dot" w:pos="453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C1D36" w:rsidRPr="002E3129" w:rsidTr="00467659">
        <w:trPr>
          <w:gridAfter w:val="1"/>
          <w:wAfter w:w="15" w:type="dxa"/>
          <w:cantSplit/>
          <w:trHeight w:val="20"/>
        </w:trPr>
        <w:tc>
          <w:tcPr>
            <w:tcW w:w="566" w:type="dxa"/>
            <w:shd w:val="clear" w:color="auto" w:fill="auto"/>
            <w:noWrap/>
          </w:tcPr>
          <w:p w:rsidR="001C1D36" w:rsidRPr="002E3129" w:rsidRDefault="001C1D36" w:rsidP="00B51CA3">
            <w:pPr>
              <w:pStyle w:val="HTML"/>
              <w:keepLines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1" w:type="dxa"/>
            <w:shd w:val="clear" w:color="auto" w:fill="auto"/>
            <w:noWrap/>
          </w:tcPr>
          <w:p w:rsidR="001C1D36" w:rsidRPr="002E3129" w:rsidRDefault="001C1D36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Биккинина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Гульнара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Галиулловна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</w:tcPr>
          <w:p w:rsidR="001C1D36" w:rsidRPr="002E3129" w:rsidRDefault="001C1D36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Средне-специальное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C1D36" w:rsidRPr="002E3129" w:rsidRDefault="001C1D36" w:rsidP="00372A57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Воспитател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 </w:t>
            </w:r>
          </w:p>
        </w:tc>
        <w:tc>
          <w:tcPr>
            <w:tcW w:w="567" w:type="dxa"/>
            <w:shd w:val="clear" w:color="auto" w:fill="auto"/>
            <w:noWrap/>
          </w:tcPr>
          <w:p w:rsidR="001C1D36" w:rsidRPr="002E3129" w:rsidRDefault="001C1D36" w:rsidP="0009761E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9761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1C1D36" w:rsidRPr="002E3129" w:rsidRDefault="001C1D36" w:rsidP="00F85508">
            <w:pPr>
              <w:pStyle w:val="HTML"/>
              <w:keepLine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8550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</w:tcPr>
          <w:p w:rsidR="001C1D36" w:rsidRPr="002E3129" w:rsidRDefault="001C1D36" w:rsidP="00F85508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8550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</w:tcPr>
          <w:p w:rsidR="001C1D36" w:rsidRDefault="00F85508" w:rsidP="00E919D1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  <w:p w:rsidR="00F85508" w:rsidRPr="002E3129" w:rsidRDefault="00F85508" w:rsidP="00E919D1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693" w:type="dxa"/>
            <w:shd w:val="clear" w:color="auto" w:fill="auto"/>
            <w:noWrap/>
          </w:tcPr>
          <w:p w:rsidR="001C1D36" w:rsidRPr="002E3129" w:rsidRDefault="00F85508" w:rsidP="00F85508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АНО ДПО «Академия менеджмента</w:t>
            </w:r>
            <w:r w:rsidR="001C1D36"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Профессиональная компетентность воспитателя в соответствии с ФГОС ДОО и профессиональным стандартом «Педагог</w:t>
            </w:r>
            <w:r w:rsidR="001C1D36" w:rsidRPr="002E312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(в том числе 16 часов по особенностям организации работы с детьми с ОВЗ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C1D36"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="001C1D36"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часов</w:t>
            </w:r>
            <w:proofErr w:type="gramEnd"/>
          </w:p>
        </w:tc>
        <w:tc>
          <w:tcPr>
            <w:tcW w:w="709" w:type="dxa"/>
            <w:shd w:val="clear" w:color="auto" w:fill="auto"/>
            <w:noWrap/>
          </w:tcPr>
          <w:p w:rsidR="001C1D36" w:rsidRPr="002E3129" w:rsidRDefault="001C1D36" w:rsidP="00372A57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51" w:type="dxa"/>
            <w:shd w:val="clear" w:color="auto" w:fill="auto"/>
            <w:noWrap/>
          </w:tcPr>
          <w:p w:rsidR="001C1D36" w:rsidRPr="00E919D1" w:rsidRDefault="00D975A0" w:rsidP="00E919D1">
            <w:pPr>
              <w:keepLines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Первая</w:t>
            </w:r>
          </w:p>
        </w:tc>
        <w:tc>
          <w:tcPr>
            <w:tcW w:w="3965" w:type="dxa"/>
            <w:shd w:val="clear" w:color="auto" w:fill="auto"/>
            <w:noWrap/>
          </w:tcPr>
          <w:p w:rsidR="001C1D36" w:rsidRPr="002E3129" w:rsidRDefault="001C1D36" w:rsidP="00372A57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Диплом 2 степени смотра-конкурса в номинации «Вокальное исполнение»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г. Н.Челны,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2014г., </w:t>
            </w:r>
          </w:p>
          <w:p w:rsidR="001C1D36" w:rsidRPr="002E3129" w:rsidRDefault="001C1D36" w:rsidP="00372A57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Свидетельство о публикации в </w:t>
            </w:r>
            <w:proofErr w:type="gram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электронном</w:t>
            </w:r>
            <w:proofErr w:type="gram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 СМИ план-конспекта,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 xml:space="preserve">2015г., </w:t>
            </w:r>
          </w:p>
          <w:p w:rsidR="001C1D36" w:rsidRPr="002E3129" w:rsidRDefault="001C1D36" w:rsidP="00372A57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Диплом участника ежемесячного международного конкурса «Лучший конспект занятия»,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маам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2E31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E312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2E3129">
              <w:rPr>
                <w:rFonts w:ascii="Times New Roman" w:hAnsi="Times New Roman" w:cs="Times New Roman"/>
                <w:sz w:val="18"/>
                <w:szCs w:val="18"/>
              </w:rPr>
              <w:t>2016г.,</w:t>
            </w:r>
          </w:p>
          <w:p w:rsidR="001C1D36" w:rsidRPr="002E3129" w:rsidRDefault="001C1D36" w:rsidP="00372A57">
            <w:pPr>
              <w:keepLines/>
              <w:tabs>
                <w:tab w:val="left" w:leader="dot" w:pos="4536"/>
              </w:tabs>
              <w:spacing w:after="0" w:line="240" w:lineRule="auto"/>
              <w:ind w:firstLine="17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E312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Почетная грамота Управления образования 2016 год;</w:t>
            </w:r>
          </w:p>
          <w:p w:rsidR="001C1D36" w:rsidRPr="002E3129" w:rsidRDefault="001C1D36" w:rsidP="00372A57">
            <w:pPr>
              <w:keepLines/>
              <w:tabs>
                <w:tab w:val="left" w:leader="dot" w:pos="453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C1FD5" w:rsidRDefault="009C1FD5" w:rsidP="00BD2873"/>
    <w:sectPr w:rsidR="009C1FD5" w:rsidSect="003429FC">
      <w:pgSz w:w="16838" w:h="11906" w:orient="landscape"/>
      <w:pgMar w:top="709" w:right="1134" w:bottom="426" w:left="1134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3AC" w:rsidRDefault="000613AC" w:rsidP="00EB2CE2">
      <w:pPr>
        <w:spacing w:after="0" w:line="240" w:lineRule="auto"/>
      </w:pPr>
      <w:r>
        <w:separator/>
      </w:r>
    </w:p>
  </w:endnote>
  <w:endnote w:type="continuationSeparator" w:id="0">
    <w:p w:rsidR="000613AC" w:rsidRDefault="000613AC" w:rsidP="00EB2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Ta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3AC" w:rsidRDefault="000613AC" w:rsidP="00EB2CE2">
      <w:pPr>
        <w:spacing w:after="0" w:line="240" w:lineRule="auto"/>
      </w:pPr>
      <w:r>
        <w:separator/>
      </w:r>
    </w:p>
  </w:footnote>
  <w:footnote w:type="continuationSeparator" w:id="0">
    <w:p w:rsidR="000613AC" w:rsidRDefault="000613AC" w:rsidP="00EB2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9082E"/>
    <w:multiLevelType w:val="hybridMultilevel"/>
    <w:tmpl w:val="F33610D8"/>
    <w:lvl w:ilvl="0" w:tplc="6D80401E">
      <w:start w:val="1"/>
      <w:numFmt w:val="decimal"/>
      <w:lvlText w:val="%1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0E9F"/>
    <w:rsid w:val="00015F9A"/>
    <w:rsid w:val="00055ECE"/>
    <w:rsid w:val="00060FBD"/>
    <w:rsid w:val="000613AC"/>
    <w:rsid w:val="0009761E"/>
    <w:rsid w:val="000E3D68"/>
    <w:rsid w:val="000F3263"/>
    <w:rsid w:val="000F77AB"/>
    <w:rsid w:val="00111D5E"/>
    <w:rsid w:val="00133E61"/>
    <w:rsid w:val="00136A7F"/>
    <w:rsid w:val="001370A2"/>
    <w:rsid w:val="0014703B"/>
    <w:rsid w:val="00156C9E"/>
    <w:rsid w:val="001764FA"/>
    <w:rsid w:val="00191C08"/>
    <w:rsid w:val="00192CD7"/>
    <w:rsid w:val="001959C9"/>
    <w:rsid w:val="001B512A"/>
    <w:rsid w:val="001C1D36"/>
    <w:rsid w:val="001C4A82"/>
    <w:rsid w:val="001E07ED"/>
    <w:rsid w:val="001F0A79"/>
    <w:rsid w:val="001F392D"/>
    <w:rsid w:val="001F3DA4"/>
    <w:rsid w:val="001F5CC1"/>
    <w:rsid w:val="002304DF"/>
    <w:rsid w:val="00234C36"/>
    <w:rsid w:val="002B0E53"/>
    <w:rsid w:val="002B37DB"/>
    <w:rsid w:val="002E3129"/>
    <w:rsid w:val="002F0015"/>
    <w:rsid w:val="002F17EE"/>
    <w:rsid w:val="002F3013"/>
    <w:rsid w:val="002F7E6B"/>
    <w:rsid w:val="0030209C"/>
    <w:rsid w:val="00303CCA"/>
    <w:rsid w:val="00306D2C"/>
    <w:rsid w:val="00306FD2"/>
    <w:rsid w:val="00312048"/>
    <w:rsid w:val="00321EC0"/>
    <w:rsid w:val="00336A56"/>
    <w:rsid w:val="00341FD3"/>
    <w:rsid w:val="003429FC"/>
    <w:rsid w:val="00351281"/>
    <w:rsid w:val="003515DE"/>
    <w:rsid w:val="00355A59"/>
    <w:rsid w:val="003A2CAA"/>
    <w:rsid w:val="003B0ACB"/>
    <w:rsid w:val="003C4F06"/>
    <w:rsid w:val="003D75B5"/>
    <w:rsid w:val="003D78BB"/>
    <w:rsid w:val="00411504"/>
    <w:rsid w:val="00416893"/>
    <w:rsid w:val="00433CA9"/>
    <w:rsid w:val="00467659"/>
    <w:rsid w:val="0047721D"/>
    <w:rsid w:val="00487DEA"/>
    <w:rsid w:val="004A4D67"/>
    <w:rsid w:val="004C1274"/>
    <w:rsid w:val="004C5971"/>
    <w:rsid w:val="004D40E7"/>
    <w:rsid w:val="004E3DDF"/>
    <w:rsid w:val="004E4835"/>
    <w:rsid w:val="004F2937"/>
    <w:rsid w:val="005346E2"/>
    <w:rsid w:val="0053546D"/>
    <w:rsid w:val="00554D91"/>
    <w:rsid w:val="0057421F"/>
    <w:rsid w:val="00586596"/>
    <w:rsid w:val="00593F62"/>
    <w:rsid w:val="0059632D"/>
    <w:rsid w:val="005A507A"/>
    <w:rsid w:val="005B661C"/>
    <w:rsid w:val="005B77B4"/>
    <w:rsid w:val="005C056A"/>
    <w:rsid w:val="005C2C86"/>
    <w:rsid w:val="005D30FE"/>
    <w:rsid w:val="005D4078"/>
    <w:rsid w:val="005F4D0B"/>
    <w:rsid w:val="00611396"/>
    <w:rsid w:val="0062564C"/>
    <w:rsid w:val="00636583"/>
    <w:rsid w:val="006473D7"/>
    <w:rsid w:val="00674B8F"/>
    <w:rsid w:val="00674F38"/>
    <w:rsid w:val="00677DBB"/>
    <w:rsid w:val="006A6382"/>
    <w:rsid w:val="006C1793"/>
    <w:rsid w:val="006E1A88"/>
    <w:rsid w:val="00704522"/>
    <w:rsid w:val="0073455C"/>
    <w:rsid w:val="007413FE"/>
    <w:rsid w:val="00754978"/>
    <w:rsid w:val="0078364B"/>
    <w:rsid w:val="007A73A5"/>
    <w:rsid w:val="007B249A"/>
    <w:rsid w:val="007E3A65"/>
    <w:rsid w:val="00801250"/>
    <w:rsid w:val="00825108"/>
    <w:rsid w:val="00830F1F"/>
    <w:rsid w:val="0087066F"/>
    <w:rsid w:val="00877AED"/>
    <w:rsid w:val="008A7A2D"/>
    <w:rsid w:val="008B408E"/>
    <w:rsid w:val="008C65A8"/>
    <w:rsid w:val="00924CEE"/>
    <w:rsid w:val="00931CAF"/>
    <w:rsid w:val="009612C0"/>
    <w:rsid w:val="00962F24"/>
    <w:rsid w:val="0097555A"/>
    <w:rsid w:val="00975A42"/>
    <w:rsid w:val="009B018A"/>
    <w:rsid w:val="009B56F4"/>
    <w:rsid w:val="009C1FD5"/>
    <w:rsid w:val="009D1A4B"/>
    <w:rsid w:val="009E429E"/>
    <w:rsid w:val="00A03424"/>
    <w:rsid w:val="00A35400"/>
    <w:rsid w:val="00A45A67"/>
    <w:rsid w:val="00AA3455"/>
    <w:rsid w:val="00AF6BC3"/>
    <w:rsid w:val="00B100A7"/>
    <w:rsid w:val="00B113F7"/>
    <w:rsid w:val="00B22F56"/>
    <w:rsid w:val="00B23095"/>
    <w:rsid w:val="00B46C8F"/>
    <w:rsid w:val="00B4756F"/>
    <w:rsid w:val="00B51CA3"/>
    <w:rsid w:val="00B53BC6"/>
    <w:rsid w:val="00B6224D"/>
    <w:rsid w:val="00B907BE"/>
    <w:rsid w:val="00BD2873"/>
    <w:rsid w:val="00BD2E7B"/>
    <w:rsid w:val="00BD5AB6"/>
    <w:rsid w:val="00C00DB4"/>
    <w:rsid w:val="00C0529A"/>
    <w:rsid w:val="00C06C0A"/>
    <w:rsid w:val="00C343F0"/>
    <w:rsid w:val="00C35F4D"/>
    <w:rsid w:val="00C559E4"/>
    <w:rsid w:val="00C57141"/>
    <w:rsid w:val="00C82170"/>
    <w:rsid w:val="00C95813"/>
    <w:rsid w:val="00CA4FAC"/>
    <w:rsid w:val="00CB10F9"/>
    <w:rsid w:val="00CD6940"/>
    <w:rsid w:val="00CF5373"/>
    <w:rsid w:val="00D006FA"/>
    <w:rsid w:val="00D05EE4"/>
    <w:rsid w:val="00D063FC"/>
    <w:rsid w:val="00D10E9F"/>
    <w:rsid w:val="00D16EAE"/>
    <w:rsid w:val="00D21A7C"/>
    <w:rsid w:val="00D21AE3"/>
    <w:rsid w:val="00D3069D"/>
    <w:rsid w:val="00D53F5A"/>
    <w:rsid w:val="00D62BD9"/>
    <w:rsid w:val="00D7325D"/>
    <w:rsid w:val="00D975A0"/>
    <w:rsid w:val="00DA36B8"/>
    <w:rsid w:val="00DA55EF"/>
    <w:rsid w:val="00DB3AC2"/>
    <w:rsid w:val="00DB747C"/>
    <w:rsid w:val="00DE1728"/>
    <w:rsid w:val="00DE4111"/>
    <w:rsid w:val="00DE5CDD"/>
    <w:rsid w:val="00DF7025"/>
    <w:rsid w:val="00E33F2D"/>
    <w:rsid w:val="00E547EA"/>
    <w:rsid w:val="00E76680"/>
    <w:rsid w:val="00E7692D"/>
    <w:rsid w:val="00E919D1"/>
    <w:rsid w:val="00EB2CE2"/>
    <w:rsid w:val="00EB329C"/>
    <w:rsid w:val="00ED78AA"/>
    <w:rsid w:val="00F2037D"/>
    <w:rsid w:val="00F41CFC"/>
    <w:rsid w:val="00F61668"/>
    <w:rsid w:val="00F64F02"/>
    <w:rsid w:val="00F812FE"/>
    <w:rsid w:val="00F8137D"/>
    <w:rsid w:val="00F83B22"/>
    <w:rsid w:val="00F85508"/>
    <w:rsid w:val="00FB0239"/>
    <w:rsid w:val="00FB5AD2"/>
    <w:rsid w:val="00FD005E"/>
    <w:rsid w:val="00FF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D10E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10E9F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rsid w:val="00D10E9F"/>
    <w:pPr>
      <w:spacing w:after="0" w:line="240" w:lineRule="auto"/>
    </w:pPr>
    <w:rPr>
      <w:rFonts w:ascii="Arial Tat" w:eastAsia="Times New Roman" w:hAnsi="Arial Tat" w:cs="Arial Tat"/>
      <w:sz w:val="24"/>
      <w:szCs w:val="24"/>
    </w:rPr>
  </w:style>
  <w:style w:type="paragraph" w:customStyle="1" w:styleId="ConsPlusNonformat">
    <w:name w:val="ConsPlusNonformat"/>
    <w:uiPriority w:val="99"/>
    <w:rsid w:val="00D10E9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EB2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B2CE2"/>
  </w:style>
  <w:style w:type="paragraph" w:styleId="a6">
    <w:name w:val="footer"/>
    <w:basedOn w:val="a"/>
    <w:link w:val="a7"/>
    <w:uiPriority w:val="99"/>
    <w:semiHidden/>
    <w:unhideWhenUsed/>
    <w:rsid w:val="00EB2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B2CE2"/>
  </w:style>
  <w:style w:type="character" w:customStyle="1" w:styleId="apple-converted-space">
    <w:name w:val="apple-converted-space"/>
    <w:basedOn w:val="a0"/>
    <w:rsid w:val="00136A7F"/>
  </w:style>
  <w:style w:type="paragraph" w:styleId="a8">
    <w:name w:val="List Paragraph"/>
    <w:basedOn w:val="a"/>
    <w:uiPriority w:val="34"/>
    <w:qFormat/>
    <w:rsid w:val="00C82170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D10E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10E9F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rsid w:val="00D10E9F"/>
    <w:pPr>
      <w:spacing w:after="0" w:line="240" w:lineRule="auto"/>
    </w:pPr>
    <w:rPr>
      <w:rFonts w:ascii="Arial Tat" w:eastAsia="Times New Roman" w:hAnsi="Arial Tat" w:cs="Arial Tat"/>
      <w:sz w:val="24"/>
      <w:szCs w:val="24"/>
    </w:rPr>
  </w:style>
  <w:style w:type="paragraph" w:customStyle="1" w:styleId="ConsPlusNonformat">
    <w:name w:val="ConsPlusNonformat"/>
    <w:uiPriority w:val="99"/>
    <w:rsid w:val="00D10E9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EB2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B2CE2"/>
  </w:style>
  <w:style w:type="paragraph" w:styleId="a6">
    <w:name w:val="footer"/>
    <w:basedOn w:val="a"/>
    <w:link w:val="a7"/>
    <w:uiPriority w:val="99"/>
    <w:semiHidden/>
    <w:unhideWhenUsed/>
    <w:rsid w:val="00EB2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B2CE2"/>
  </w:style>
  <w:style w:type="character" w:customStyle="1" w:styleId="apple-converted-space">
    <w:name w:val="apple-converted-space"/>
    <w:basedOn w:val="a0"/>
    <w:rsid w:val="00136A7F"/>
  </w:style>
  <w:style w:type="paragraph" w:styleId="a8">
    <w:name w:val="List Paragraph"/>
    <w:basedOn w:val="a"/>
    <w:uiPriority w:val="34"/>
    <w:qFormat/>
    <w:rsid w:val="00C82170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84D72-A370-49BC-890F-04F28038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Лилия</cp:lastModifiedBy>
  <cp:revision>14</cp:revision>
  <dcterms:created xsi:type="dcterms:W3CDTF">2018-02-26T17:52:00Z</dcterms:created>
  <dcterms:modified xsi:type="dcterms:W3CDTF">2021-09-22T10:43:00Z</dcterms:modified>
</cp:coreProperties>
</file>